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浙江省高等教育自学考试2021年4月用书目录</w:t>
      </w:r>
    </w:p>
    <w:p/>
    <w:p>
      <w:r>
        <w:rPr>
          <w:rFonts w:hint="eastAsia"/>
          <w:b/>
        </w:rPr>
        <w:t>注：</w:t>
      </w:r>
      <w:r>
        <w:rPr>
          <w:rFonts w:hint="eastAsia"/>
        </w:rPr>
        <w:t>1、版本号用6位数表示，前2位为年份，中间2位为月份，后2位为版次，如030201即2003年2月第1版</w:t>
      </w:r>
    </w:p>
    <w:p>
      <w:pPr>
        <w:ind w:firstLine="420" w:firstLineChars="200"/>
      </w:pPr>
      <w:r>
        <w:rPr>
          <w:rFonts w:hint="eastAsia"/>
        </w:rPr>
        <w:t>2、备注栏中改版即为本次考试开始采用新版教材，兼顾即为本次考试新旧教材均可使用，考生可任选一本，下一次考试开始只使用新版教材</w:t>
      </w:r>
    </w:p>
    <w:p>
      <w:pPr>
        <w:ind w:firstLine="420" w:firstLineChars="200"/>
      </w:pPr>
      <w:r>
        <w:rPr>
          <w:rFonts w:hint="eastAsia"/>
        </w:rPr>
        <w:t>3、备注中注明“系统内供应”的教材，由行业协会负责内部供应，考试院不接受社会考生的购买及预订</w:t>
      </w:r>
    </w:p>
    <w:tbl>
      <w:tblPr>
        <w:tblStyle w:val="6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8"/>
        <w:gridCol w:w="4248"/>
        <w:gridCol w:w="1559"/>
        <w:gridCol w:w="1697"/>
        <w:gridCol w:w="997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24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00009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政治经济学(财)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政治经济学(财经类)(附)(2016年版)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张雷声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英语(一)</w:t>
            </w:r>
          </w:p>
        </w:tc>
        <w:tc>
          <w:tcPr>
            <w:tcW w:w="4248" w:type="dxa"/>
          </w:tcPr>
          <w:p>
            <w:r>
              <w:rPr>
                <w:rFonts w:hint="eastAsia"/>
              </w:rPr>
              <w:t>英语（一）自学教程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外研社</w:t>
            </w:r>
          </w:p>
        </w:tc>
        <w:tc>
          <w:tcPr>
            <w:tcW w:w="1697" w:type="dxa"/>
          </w:tcPr>
          <w:p>
            <w:r>
              <w:rPr>
                <w:rFonts w:hint="eastAsia"/>
              </w:rPr>
              <w:t>张敬源 张虹</w:t>
            </w:r>
          </w:p>
        </w:tc>
        <w:tc>
          <w:tcPr>
            <w:tcW w:w="997" w:type="dxa"/>
          </w:tcPr>
          <w:p>
            <w:r>
              <w:rPr>
                <w:rFonts w:hint="eastAsia"/>
              </w:rPr>
              <w:t>2012版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英语(二)</w:t>
            </w:r>
          </w:p>
        </w:tc>
        <w:tc>
          <w:tcPr>
            <w:tcW w:w="4248" w:type="dxa"/>
          </w:tcPr>
          <w:p>
            <w:r>
              <w:rPr>
                <w:rFonts w:hint="eastAsia"/>
              </w:rPr>
              <w:t>英语（二）自学教程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外研社</w:t>
            </w:r>
          </w:p>
        </w:tc>
        <w:tc>
          <w:tcPr>
            <w:tcW w:w="1697" w:type="dxa"/>
          </w:tcPr>
          <w:p>
            <w:r>
              <w:rPr>
                <w:rFonts w:hint="eastAsia"/>
              </w:rPr>
              <w:t>张敬源 张虹</w:t>
            </w:r>
          </w:p>
        </w:tc>
        <w:tc>
          <w:tcPr>
            <w:tcW w:w="997" w:type="dxa"/>
          </w:tcPr>
          <w:p>
            <w:r>
              <w:rPr>
                <w:rFonts w:hint="eastAsia"/>
              </w:rPr>
              <w:t>2012版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高等数学(工专)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高等数学（工专）（附）（2018年版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吴纪桃  漆毅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张厚粲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00034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社会学概论(附)(2012版)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刘豪兴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美学（附）（2019年版）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朱立元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法学概论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法学概论(附)(2018年版)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王磊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基础会计学(附)(2014年版)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徐泓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经济法概论(财)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经济法概论(财经类)(附)(2016年版)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李仁玉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管理系统中计算机应用(附)(2012年版)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周山芙  赵苹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白瑷峥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市场营销学(附)(2015年版)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毕克贵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贾国军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社会保障概论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社会保障学(附)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李晓林 王绪瑾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030702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银行会计学(附)(2012年版)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张超英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英语翻译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英汉互译教程(附)(2014年版)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孟庆升  张希春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00088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基础英语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英语(上册)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英语(下册)(附)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吴顺昌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黄震华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000902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00090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国际贸易实务(一)</w:t>
            </w:r>
            <w:r>
              <w:rPr>
                <w:rFonts w:hint="eastAsia"/>
                <w:szCs w:val="21"/>
              </w:rPr>
              <w:tab/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国际贸易实务(一)(2013年版)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黄国庆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外贸函电(实)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外贸函电(附)(2005年版)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方春祥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外刊经贸知识选读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外刊经贸知识选读(附)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史天陆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国际市场营销学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国际市场营销学(附)(2012年版)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张静中  许娟娟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世界市场行情(附)(2005年版)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杨逢华  林桂军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060402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现代管理学（附）（2018年版）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刘熙瑞  杨朝聚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00139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西方经济学(附)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刘凤良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021002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佟家栋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发展经济学(附)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于同申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企业管理概论(附)(2018年版)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闫笑非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生产与作业管理(附)(2007年版)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张仁侠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中国税制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中国税制（附）（2019年版）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梁俊娇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人力资源管理(一)</w:t>
            </w:r>
            <w:r>
              <w:rPr>
                <w:rFonts w:hint="eastAsia"/>
                <w:szCs w:val="21"/>
              </w:rPr>
              <w:tab/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人力资源管理(一)(附)（2019年版）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赵凤敏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国际贸易理论与实务(附)(2012年版)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冷柏军  张玮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金融理论与实务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金融理论与实务（附）（2019年版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贾玉革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00151</w:t>
            </w:r>
          </w:p>
        </w:tc>
        <w:tc>
          <w:tcPr>
            <w:tcW w:w="3118" w:type="dxa"/>
          </w:tcPr>
          <w:p>
            <w:r>
              <w:rPr>
                <w:rFonts w:hint="eastAsia"/>
              </w:rPr>
              <w:t>企业经营战略(实)</w:t>
            </w:r>
          </w:p>
        </w:tc>
        <w:tc>
          <w:tcPr>
            <w:tcW w:w="4248" w:type="dxa"/>
          </w:tcPr>
          <w:p>
            <w:r>
              <w:rPr>
                <w:rFonts w:hint="eastAsia"/>
              </w:rPr>
              <w:t>企业经营战略概论(附)(2018年版)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中国人大</w:t>
            </w:r>
          </w:p>
        </w:tc>
        <w:tc>
          <w:tcPr>
            <w:tcW w:w="1697" w:type="dxa"/>
          </w:tcPr>
          <w:p>
            <w:r>
              <w:rPr>
                <w:rFonts w:hint="eastAsia"/>
              </w:rPr>
              <w:t>白瑷峥</w:t>
            </w:r>
          </w:p>
        </w:tc>
        <w:tc>
          <w:tcPr>
            <w:tcW w:w="997" w:type="dxa"/>
          </w:tcPr>
          <w:p>
            <w:r>
              <w:rPr>
                <w:rFonts w:hint="eastAsia"/>
              </w:rPr>
              <w:t>181001</w:t>
            </w:r>
          </w:p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组织行为学(附)(2016年版)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高树军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企业管理咨询(实)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企业管理咨询(附)(2012年版)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丁栋虹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中级财务会计(附)(2018年版)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孟永峰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管理会计(一)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管理会计(一)(附)(2009年版)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余恕莲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资产评估(附)(2018年版)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高级财务会计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高级财务会计(附)(2016年版)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审计学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审计学(附)(2009年版)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丁瑞玲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劳动经济学(第三版)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杨河清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101103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劳动与就业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社会科学文献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张彦等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房地产法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房地产法(附)(2012年版)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楼建波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00177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消费心理学(附)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00178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市场调查与预测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市场调查与预测(附)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周筱莲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公共关系学(附)(2011年版)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廖为建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市场营销策划(实)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市场营销策划(附)（2019年版）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毕克贵  孙宴娥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商品流通概论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商品流通概论（附）（2019年版）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汪旭晖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19051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旅游与饭店会计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旅游饮食服务业会计(第五版)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上海立新会计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丁元霖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100305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中国旅游地理（第4版）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庞规荃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160404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旅游市场营销学(第二版)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赵西萍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110102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饭店管理概论(第五版)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蒋丁新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140705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00198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王玉等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131204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中外民俗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中外民俗(第五版)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吴忠军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180305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00208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国际财务管理(实)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国际财务管理(附)(2015年版)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中国法制史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中国法制史(附)(2008年版)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王立民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知识产权法(附)(2018年版)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吴汉东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公司法(附)(2020年版)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顾功耘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微软雅黑" w:hAnsi="微软雅黑" w:eastAsia="微软雅黑"/>
                <w:color w:val="404040"/>
                <w:sz w:val="18"/>
                <w:szCs w:val="18"/>
                <w:shd w:val="clear" w:color="auto" w:fill="A4D3EE"/>
              </w:rPr>
              <w:t>200601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环境与资源保护法学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环境与资源保护法学(附)(2013年版)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汪劲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傅鼎生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税法(附)(2008年版)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徐孟洲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080903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犯罪学(一)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民法学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民法学(附)(2011年版)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民事诉讼法学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民事诉讼法学(附)(2016年版)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潘剑锋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经济法概论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经济法概论(附)(2009年版)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张守文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刑法学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刑法学(附)(2014年版)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张明楷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国际经济法概论(附)(2015年版)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余劲松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国际法(附)(2007年版)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黄瑶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国际私法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国际私法(附)(2018年版)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蒋新苗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票据法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票据法(附)(2007年版)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傅鼎生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保险法(附)(2010年版)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徐卫东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公证与律师制度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公证与律师制度(附)(2010年版)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马宏俊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刑事诉讼法学(附)(2014年版)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汪建成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行政法学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行政法学(附)(2012年版)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湛中乐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法律文书写作(附)(2018年版)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刘金华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外国法制史(附)(2009年版)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曾尔恕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090403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中国法律思想史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中国法律思想史(附)(2018年版)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李启成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西方法律思想史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西方法律思想史(附)(2008年版)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徐爱国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080503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行政管理学（附）（2020年版）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胡象明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00292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市政学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市政学(附)(2010年版)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孙亚忠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当代中国政治制度(附)（2019年版）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王续添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西方政治制度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西方政治制度(附)(2011年版)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谭君久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公共政策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公共政策学(附)(2010年版)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领导科学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领导科学(附)(2011年版)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黄强  彭向刚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中国文化概论(附)(2015年版)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中国行政史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中国行政史(附)(2012年版)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虞崇胜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00369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00385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学前卫生学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学前卫生学(附)(2014年版)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141101</w:t>
            </w:r>
          </w:p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00389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学前教育科学研究(附)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杨爱华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010301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00389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学前教育科学研究(附)(2001年版)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杨爱华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山东人民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丁海东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学前教育史(附)(2014年版)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何晓夏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学前儿童家庭教育(附)(2002年版)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李洪曾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小学教育科学研究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小学教育科学研究(附)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杨小微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00410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小学语文教学论(附)(2013年版)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易进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00411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小学数学教学论(附)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周玉仁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00431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教学系统化设计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汪琼（译）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00453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教育法学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教育法学(附)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劳凯声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00456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教育科学研究方法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教育科学研究方法(附)(2016年版)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刘志军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00458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中小学教育管理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中小学教育管理(附)(2016年版)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鲍传友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中外教育简史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中外教育简史(附)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郭法奇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发展与教育心理学(附)(2015年版)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阴国恩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00471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认知心理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认知心理(附)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高玉祥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00472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比较教育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比较教育(附)(2017年版)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马健生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00506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写作(一)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写作(一)(附)(2013年版)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徐行言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00522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英语国家概况(附)(2015年版)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余志远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00529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文学概论(一)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文学概论（附）（2018年版）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王一川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中国古代文学作品选(二)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中国古代文学作品选(二)(附)(2012年版)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方智范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中国古代文学史(一)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中国古代文学史(一)(附)(2011年版)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陈洪  张峰屹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外国文学史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外国文学史(附)(2009年版)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孟昭毅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语言学概论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语言学概论(附)(2015年版)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沈阳  贺阳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听力(实)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英语听力(上下)(附)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何其莘等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口语(实)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英语口语教程（附）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吴祯福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英语阅读(一)(附)(2006年版)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俞洪亮  秦旭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060702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英语阅读(二)(附)(2005年版)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白永权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高级英语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高级英语(上)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高级英语(下)(附)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王家湘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张中载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口译与听力(实)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口译与听力(附)(2002年版)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020302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英美文学选读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英美文学选读(附)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张伯香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基础日语(一)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标准日本语(初级)(上、下)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日本概况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盛勤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高级日语(一)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日语综合教程(第五册)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日语综合教程(第六册)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陆静华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陈小芬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110801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110101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00611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日语句法篇章法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新编日语语法教程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皮细庚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00612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日本文学选读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日本近代文学名作鉴赏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谭晶华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00634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广告策划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广告策划（第三版）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黄升民  段晶晶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181103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00642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传播学概论(附)(2013年版)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张国良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00654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新闻采访写作（附）（2017年版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赵景云  刘小燕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00658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新闻评论写作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新闻评论写作(附)(2016年版)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曾建雄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00661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中外新闻作品研究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中外新闻作品研究(附)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汤世英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00677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服装材料学(第二版)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刘国联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00688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设计概论(修订版)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00706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画法几何及工程制图(实)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清华建筑系制图组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821102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00716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印刷工艺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印刷工艺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张洪海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00744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美术鉴赏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中国美术史及作品鉴赏(第二版)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00745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中国画论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中国画论体系及其批评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李长之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00794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综合英语(一)(上)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综合英语(一)(下)(附)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徐克容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00795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综合英语(二)上册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综合英语(二)下册(附)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徐克容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00821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现代汉语语法研究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现代汉语语法修辞教程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池昌海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现代语言学(附)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英语语法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现代英语语法(附)(2015年版)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李基安  王望妮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英语词汇学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英语词汇学(附)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张维友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外语教学法(附)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英语科技文选(附)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李碧嘉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970801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旅游英语选读(附)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修月祯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语言与文化(附)(2000年版)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王振亚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001102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俄语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俄语初级教程（第五版）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钱晓惠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170505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00840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任卫平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00841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法语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大学法语简明教程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薛建成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00842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德语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大学德语(第1册)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大学德语(第2册)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姜爱红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080803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090303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00843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日语阅读(一)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大学日语泛读(第一册)(第二版)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林娟娟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081102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00859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00861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学前教育心理学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学前教育心理学(附)(2013年版)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曹中平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学前教育行政与管理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学前教育行政与管理(附)(2002版)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阎水金  张燕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学前教育诊断与咨询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学前教育诊断与咨询(附)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顾荣芳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儿童文学名著导读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点亮心灯—儿童文学精典伴读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复旦大学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韦苇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缪代文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00892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商务交流(二)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商务交流（附）（2013年版）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刘岭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00894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计算机与网络技术基础学习包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于淼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2007版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00896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电子商务概论(附)(2016年版)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程大为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00898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互联网软件应用与开发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互联网软件应用与开发(附)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杨云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00902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电子商务案例分析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电子商务案例分析(附)(2012年版)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赵守香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00906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电子商务网站设计原理学习包(2008年版)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于淼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2008版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00908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网络营销与策划(附)(2018年版)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秦良娟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00911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互联网数据库学习包(2006年版)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周志忠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2006版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00913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电子商务与金融(附)(2015年版)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林政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00915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电子商务与现代物流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电子商务与现代物流(附)(2010年版)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何明珂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00918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民事诉讼原理与实务(一)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民事诉讼原理与实务(一)(附)(2013年版)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李浩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00923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行政法与行政诉讼法(一)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行政法与行政诉讼法(附)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姜明安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商法(二)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商法(二)(附)(2008年版)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王峰  曾咏梅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01105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中级韩国语(一)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标准韩国语(第三册)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020803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01110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韩国概况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韩国概况（第二版）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大连理工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金建等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130902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01113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韩国语阅读(中级上)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世界图书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01178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电视导论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何煜  刘如文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051201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01183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电视文艺编导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广播电视文艺编导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项仲平  张忠仁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01667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数控加工工艺及设备(实)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数控加工工艺与设备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周晓宏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01848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公务员制度(附)(2018年版)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刘俊生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01933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何人可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190105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01936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人机工程学(二)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丁玉兰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170105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02047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社会心理学(二)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社会心理学（第三版）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郑全全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170503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02109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心理测量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心理测量学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郑日昌等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02113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医学心理学(附)(2009年版)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胡佩诚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02120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数据库及其应用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数据库及其应用(附)(2016年版)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张迎新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02141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计算机网络技术(附)(2016年版)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张海霞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02142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数据结构导论(附)(2012年版)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02183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机械制图(一)(实)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机械制图(附)(2012年版)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机械制图(一)习题集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许睦旬  罗爱玲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02185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机械设计基础(附)(2010年版)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张鄂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02195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数控技术及应用(实)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数控技术及应用(附)(2014年版)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梅雪松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02198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申亚男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02234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电子技术基础(一)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电子技术基础(一)(附)(2013年版)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沈任元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02316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计算机应用技术(附)(2016年版)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张琼声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02323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操作系统概论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操作系统概论(附)(2017年版)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张琼声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02325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计算机系统结构(附)(2012年版)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李学干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02326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操作系统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操作系统(附)(2017年版)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陈向群  孙卫真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02333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软件工程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软件工程(附)(2011年版)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王立福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土木工程制图(实)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土木工程制图(附)(2014年版)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丁建梅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02391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工程力学(二)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工程力学(二)(附)(2011年版)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周广春  王秋生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02393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结构力学(一)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结构力学(一)(附)(2011年版)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张金生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02394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房屋建筑学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房屋建筑学（第五版）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四高校合编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160705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02396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混凝土及砌体结构(附)(2013年版)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邹超英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02398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土力学及地基基础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土力学及地基础(附)(2016年版)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杨小平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02440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混凝土结构设计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混凝土结构设计(附)(2016年版)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邹超英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02442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钢结构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钢结构(附)(2005年版)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钟善桐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02446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建筑设备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建筑设备(第二版)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王继明等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070502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02447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建筑经济与企业管理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建筑经济与项目管理(附)(2013年版)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严薇  华建民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02448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建筑结构试验(附)(2016年版)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施卫星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02493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武兵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02628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管理经济学(附)(2018年版)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陈建萍  杨勇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02655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建筑施工(二)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建筑施工(附)(2016年版)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穆静波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02658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建筑工程项目管理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工程项目管理（第五版）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丛培经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170805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02841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印刷包装材料学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印刷材料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艾海荣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02895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病原生物学与免疫学基础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病原生物学和免疫学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人民卫生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肖纯凌  赵富..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第6版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02899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生理学(附)(2013年版)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朱大年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02997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护理学基础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护理学基础(附)(2008年版)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绳宇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营养学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营养学(附)(2008年版)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郭红卫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儿科护理学(一)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儿科护理学(附)(2008年版)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陈京立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社区护理学(一)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社区护理学(一)(附)(2017年版)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李春玉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急救护理学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急救护理学（附）（2017年版）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张海燕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精神障碍护理学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精神障碍护理学(附)(2009年版)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湖南科技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郭延庆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03173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软件开发工具(实)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软件开发工具(附)(2011年版)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陈禹  方美琪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03179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生物化学(三)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生物化学(三)(附)(2013年版)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查锡良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130803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03200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预防医学(二)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预防医学(二)(附)(2009年版)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钟才高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03201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护理学导论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护理学导论(附)(2009年版)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湖南科技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李小妹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03202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内科护理学(二)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内科护理学(二)(附)(2009年版)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姚景鹏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03350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社会研究方法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社会研究方法(附)(2004年版)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关信平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03410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工程造价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工程计价与造价管理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李建峰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03424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动画史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中外动画史(第二版)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方建国  王培德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03621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社区护理学导论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社区护理学导论(附)(2007年版)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郑修霞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思想道德修养与法律基础读本（附）(2018年版 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刘瑞复  左鹏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中国近现代史纲要读本（附）（2018年版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李捷  王顺生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马克思主义基本原理概论读本（附）（2018年版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卫兴华  赵家祥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04156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建筑工程经济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建筑工程技术经济学（第四版）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刘长滨等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151204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04183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概率论与数理统计(经管类)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概率论与数理统计(经管类)(附)(2006年版)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柳金甫  王义东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04184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线性代数(经管类)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线性代数（经管类）(附)(2018年版)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刘洁佑  徐诚浩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04435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老年护理学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老年护理学(附)(2007年版)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尤黎明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04471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何晓辉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04719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金融会计学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金融企业会计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立信会计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李健等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04729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大学语文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大学语文(附)(2006年版)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徐中玉  陶型传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04730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电子技术基础(三)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电子技术基础(三)(附)(2006年版)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温希东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04735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数据库系统原理(附)(2018年版)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黄靖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04747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JAVA语言程序设计(一)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JAVA语言程序设计（一）(附)(2017年版)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辛运帏  饶一梅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04754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电子商务与电子政务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电子商务与电子政务(附)(2008年版)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陈建斌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04757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信息系统开发与管理(附)(2011年版)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刘世峰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04851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04946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汽车发动机原理与汽车理论(第2版)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冯健璋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05087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统计学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浦国华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05156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经济学原理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西方经济学教程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中国统计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梁小民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980803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05677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法理学(附)(2007年版)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周旺生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05678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金融法(附)(2008年版)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吴志攀  刘燕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05679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宪法学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宪法学（附）（2019年版）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胡锦光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05680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婚姻家庭法(附)(2012年版)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马忆南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05823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儿童文学教程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黄云生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961201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05832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张智利、潘福林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05833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汽车法规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付铁军  郑晋军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05841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李育锡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05844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国际商务英语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国际商务英语(附)(2005年版)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王学文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06009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初级翻译技巧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英汉翻译简明教程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庄绎传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06049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普通心理学(第五版)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160802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心理卫生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心理卫生学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王敬群  邵秀巧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现代学校心理辅导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现代学校心理辅导学习指导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上海科技文献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浙江人民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吴增强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刘宣文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980501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050501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西方近代心理学史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高觉敷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010302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林崇德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06088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人员测评理论与方法(第三版)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萧鸣政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150603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薪酬管理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薪酬管理(第二版)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冯宪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110102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薪酬管理（第5版）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170905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06092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工作分析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龚尚猛 周亚新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150103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06093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人力资源开发与管理(第5版)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160805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06177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旅游公共关系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公共关系学(第二版)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乜瑛  郑生勇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06216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中外建筑史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中国建筑史(第七版)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外国建筑史(第四版)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潘谷西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陈志华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150407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100104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形态与空间造型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建筑空间组合论(第三版)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彭一刚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080603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园林艺术学(实)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沈渝德  刘冬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06481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蔡文泉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180802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06604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高等数学(四)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高等数学(理工类\高职高专版)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吴赣昌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170804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06634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园林植物遗传育种（第3版）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重庆大学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李淑芹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160703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06635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园林植物病虫害防治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园林植物病虫害防治(第4版)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重庆大学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江世宏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170704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06921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汽车机械基础(第三版)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人民交通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凤勇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06951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朱晞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07008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采购与仓储管理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采购实务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仓储管理实务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罗振华  孙金丹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钱芝网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170102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150303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07043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供应链管理(第二版)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马士华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07044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物流系统分析与设计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物流系统分析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程永生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07146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消费者行为学(第二版)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符国群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040702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07173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实用播音教程(第2册)--语言表达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播音创作基础(第三版)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张颂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020102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110403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07189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视听语言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海洋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07409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宋词研究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唐宋词通论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上海古籍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吴熊和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07743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机械设计基础(一)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机械设计基础（第四版）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陈秀宁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170104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07759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visual basic程序设计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Visual Basic程序设计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郭红  李芙玲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08639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酒店人力资源管理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中国林业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张玉改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08721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园林工程施工组织与管理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汪源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170702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10036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教育预测与规划(附)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10051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口译(实)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高级口译教程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梅德明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001201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10052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听力(实)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英语听力(上下)(附)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何其莘等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10127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服装材料学(二)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服装材料学(第5版)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中国纺织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朱松文  刘静伟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150105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10132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刘扬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090803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10143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连锁经营管理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连锁经营管理原理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立信会计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周勇  冯国珍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10193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西南交通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10194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日本社会与文化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日本世情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佐佐木瑞枝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950901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市场调研与销售预测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市场调研与销售预测（附）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销售渠道管理（附）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组织间销售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组织间销售（附）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销售风险管理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销售风险管理（附）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物流与供应链管理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物流与供应外链管理（附）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10511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销售团队管理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销售团队建设与管理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营销顾问公司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2005版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10516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销售客户管理（附）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11741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市场与市场营销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市场与市场营销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11742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11743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11744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100701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11745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11746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11747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11748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11749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111101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11750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国际商务金融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国际商务金融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11751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企业成本管理会计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企业成本管理会计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11752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管理数量方法与分析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管理数量方法与分析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11753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120501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11996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企业经营模拟(二)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企业经营模拟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王其文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11997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企业管理制度精要(二)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企业管理制度精要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陈文昌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110801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11998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企业伦理与社会责任(二)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企业伦理与社会责任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赵书华  娄梅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11999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组织设计与招聘培训(二)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组织设计与招聘培训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李智  刘畅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薪酬管理与绩效考核(二)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薪酬管理与绩效考核（附）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12001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企业家精神与领导艺术(二)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企业家精神与领导艺术（附）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12005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销售管理(二)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销售管理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李先国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12006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网络营销与渠道管理(二)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网络营销与渠道管理（附）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禇福灵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12007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品牌管理(二)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品牌管理（附）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崔校宁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12656</w:t>
            </w:r>
          </w:p>
        </w:tc>
        <w:tc>
          <w:tcPr>
            <w:tcW w:w="3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24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毛泽东思想和中国特色社会主义理论体系概论读本（附）（2018年版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孙蚌珠  冯雅新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6838" w:h="11906" w:orient="landscape"/>
      <w:pgMar w:top="1191" w:right="1191" w:bottom="107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65339"/>
    <w:rsid w:val="000D5126"/>
    <w:rsid w:val="000F5C48"/>
    <w:rsid w:val="001116DC"/>
    <w:rsid w:val="00133CDE"/>
    <w:rsid w:val="001869F5"/>
    <w:rsid w:val="001D06DA"/>
    <w:rsid w:val="00273BE0"/>
    <w:rsid w:val="002F65F6"/>
    <w:rsid w:val="003C7D5F"/>
    <w:rsid w:val="00421CE1"/>
    <w:rsid w:val="004B2243"/>
    <w:rsid w:val="004D3362"/>
    <w:rsid w:val="00520205"/>
    <w:rsid w:val="005213FD"/>
    <w:rsid w:val="005377B9"/>
    <w:rsid w:val="005437D2"/>
    <w:rsid w:val="00555FC7"/>
    <w:rsid w:val="005628F2"/>
    <w:rsid w:val="005833FD"/>
    <w:rsid w:val="005F210E"/>
    <w:rsid w:val="006265BE"/>
    <w:rsid w:val="006560DA"/>
    <w:rsid w:val="00687233"/>
    <w:rsid w:val="00724E48"/>
    <w:rsid w:val="007B7F01"/>
    <w:rsid w:val="0081136D"/>
    <w:rsid w:val="00814BF3"/>
    <w:rsid w:val="00967572"/>
    <w:rsid w:val="009E21AF"/>
    <w:rsid w:val="00A120A0"/>
    <w:rsid w:val="00A4648F"/>
    <w:rsid w:val="00A90844"/>
    <w:rsid w:val="00AF29F0"/>
    <w:rsid w:val="00BA04A1"/>
    <w:rsid w:val="00BA0E3A"/>
    <w:rsid w:val="00BB4867"/>
    <w:rsid w:val="00BE7801"/>
    <w:rsid w:val="00BF220E"/>
    <w:rsid w:val="00BF618E"/>
    <w:rsid w:val="00C80793"/>
    <w:rsid w:val="00C80E68"/>
    <w:rsid w:val="00CA2C6E"/>
    <w:rsid w:val="00D33DE3"/>
    <w:rsid w:val="00D57322"/>
    <w:rsid w:val="00DA6433"/>
    <w:rsid w:val="00E417F8"/>
    <w:rsid w:val="00E5393B"/>
    <w:rsid w:val="00EA17D6"/>
    <w:rsid w:val="00FA0A12"/>
    <w:rsid w:val="236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2371</Words>
  <Characters>13516</Characters>
  <Lines>112</Lines>
  <Paragraphs>31</Paragraphs>
  <TotalTime>4</TotalTime>
  <ScaleCrop>false</ScaleCrop>
  <LinksUpToDate>false</LinksUpToDate>
  <CharactersWithSpaces>15856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2020-12-16T08:17:00Z</dcterms:created>
  <dc:creator>Administrator</dc:creator>
  <cp:lastModifiedBy>Administrator</cp:lastModifiedBy>
  <cp:lastPrinted>2020-11-30T02:45:00Z</cp:lastPrinted>
  <dcterms:modified xsi:type="dcterms:W3CDTF">2020-12-17T01:42:38Z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