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78" w:rsidRDefault="00205678" w:rsidP="00205678">
      <w:pPr>
        <w:jc w:val="center"/>
        <w:rPr>
          <w:b/>
          <w:sz w:val="30"/>
          <w:szCs w:val="30"/>
        </w:rPr>
      </w:pPr>
      <w:r w:rsidRPr="00205678">
        <w:rPr>
          <w:b/>
          <w:sz w:val="30"/>
          <w:szCs w:val="30"/>
        </w:rPr>
        <w:t>浙江省</w:t>
      </w:r>
      <w:r w:rsidRPr="00205678">
        <w:rPr>
          <w:rFonts w:hint="eastAsia"/>
          <w:b/>
          <w:sz w:val="30"/>
          <w:szCs w:val="30"/>
        </w:rPr>
        <w:t>2021</w:t>
      </w:r>
      <w:r w:rsidRPr="00205678">
        <w:rPr>
          <w:rFonts w:hint="eastAsia"/>
          <w:b/>
          <w:sz w:val="30"/>
          <w:szCs w:val="30"/>
        </w:rPr>
        <w:t>年</w:t>
      </w:r>
      <w:r w:rsidRPr="00205678">
        <w:rPr>
          <w:rFonts w:hint="eastAsia"/>
          <w:b/>
          <w:sz w:val="30"/>
          <w:szCs w:val="30"/>
        </w:rPr>
        <w:t>10</w:t>
      </w:r>
      <w:r w:rsidRPr="00205678">
        <w:rPr>
          <w:rFonts w:hint="eastAsia"/>
          <w:b/>
          <w:sz w:val="30"/>
          <w:szCs w:val="30"/>
        </w:rPr>
        <w:t>月自学考试用书目录</w:t>
      </w:r>
    </w:p>
    <w:p w:rsidR="00EA6945" w:rsidRDefault="00EA6945" w:rsidP="00205678">
      <w:pPr>
        <w:jc w:val="left"/>
        <w:rPr>
          <w:szCs w:val="21"/>
        </w:rPr>
      </w:pPr>
    </w:p>
    <w:p w:rsidR="00205678" w:rsidRPr="00EA6945" w:rsidRDefault="00205678" w:rsidP="00205678">
      <w:pPr>
        <w:jc w:val="left"/>
        <w:rPr>
          <w:b/>
          <w:szCs w:val="21"/>
        </w:rPr>
      </w:pPr>
      <w:r w:rsidRPr="00EA6945">
        <w:rPr>
          <w:rFonts w:hint="eastAsia"/>
          <w:b/>
          <w:szCs w:val="21"/>
        </w:rPr>
        <w:t>注：</w:t>
      </w:r>
      <w:r w:rsidRPr="00EA6945">
        <w:rPr>
          <w:rFonts w:hint="eastAsia"/>
          <w:b/>
          <w:szCs w:val="21"/>
        </w:rPr>
        <w:t>1</w:t>
      </w:r>
      <w:r w:rsidRPr="00EA6945">
        <w:rPr>
          <w:rFonts w:hint="eastAsia"/>
          <w:b/>
          <w:szCs w:val="21"/>
        </w:rPr>
        <w:t>、版本号用</w:t>
      </w:r>
      <w:r w:rsidRPr="00EA6945">
        <w:rPr>
          <w:rFonts w:hint="eastAsia"/>
          <w:b/>
          <w:szCs w:val="21"/>
        </w:rPr>
        <w:t>6</w:t>
      </w:r>
      <w:r w:rsidRPr="00EA6945">
        <w:rPr>
          <w:rFonts w:hint="eastAsia"/>
          <w:b/>
          <w:szCs w:val="21"/>
        </w:rPr>
        <w:t>位数表示，前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位为年份，中间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位为月份，后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位为版次，如</w:t>
      </w:r>
      <w:r w:rsidRPr="00EA6945">
        <w:rPr>
          <w:rFonts w:hint="eastAsia"/>
          <w:b/>
          <w:szCs w:val="21"/>
        </w:rPr>
        <w:t>030201</w:t>
      </w:r>
      <w:r w:rsidRPr="00EA6945">
        <w:rPr>
          <w:rFonts w:hint="eastAsia"/>
          <w:b/>
          <w:szCs w:val="21"/>
        </w:rPr>
        <w:t>即</w:t>
      </w:r>
      <w:r w:rsidRPr="00EA6945">
        <w:rPr>
          <w:rFonts w:hint="eastAsia"/>
          <w:b/>
          <w:szCs w:val="21"/>
        </w:rPr>
        <w:t>2003</w:t>
      </w:r>
      <w:r w:rsidRPr="00EA6945">
        <w:rPr>
          <w:rFonts w:hint="eastAsia"/>
          <w:b/>
          <w:szCs w:val="21"/>
        </w:rPr>
        <w:t>年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月第</w:t>
      </w:r>
      <w:r w:rsidRPr="00EA6945">
        <w:rPr>
          <w:rFonts w:hint="eastAsia"/>
          <w:b/>
          <w:szCs w:val="21"/>
        </w:rPr>
        <w:t>1</w:t>
      </w:r>
      <w:r w:rsidRPr="00EA6945">
        <w:rPr>
          <w:rFonts w:hint="eastAsia"/>
          <w:b/>
          <w:szCs w:val="21"/>
        </w:rPr>
        <w:t>版</w:t>
      </w:r>
    </w:p>
    <w:p w:rsidR="00205678" w:rsidRPr="00EA6945" w:rsidRDefault="00205678" w:rsidP="00EA6945">
      <w:pPr>
        <w:ind w:firstLineChars="200" w:firstLine="422"/>
        <w:jc w:val="left"/>
        <w:rPr>
          <w:b/>
          <w:szCs w:val="21"/>
        </w:rPr>
      </w:pP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、备注栏中改版即为本次考试开始采用新版教材，兼顾即为本次考试新旧教材均可使用，考生可任选一本，下一次考试开始只使用新版教材</w:t>
      </w:r>
    </w:p>
    <w:p w:rsidR="00205678" w:rsidRPr="00EA6945" w:rsidRDefault="00205678" w:rsidP="00EA6945">
      <w:pPr>
        <w:ind w:firstLineChars="200" w:firstLine="422"/>
        <w:jc w:val="left"/>
        <w:rPr>
          <w:b/>
          <w:szCs w:val="21"/>
        </w:rPr>
      </w:pPr>
      <w:r w:rsidRPr="00EA6945">
        <w:rPr>
          <w:rFonts w:hint="eastAsia"/>
          <w:b/>
          <w:szCs w:val="21"/>
        </w:rPr>
        <w:t>3</w:t>
      </w:r>
      <w:r w:rsidRPr="00EA6945">
        <w:rPr>
          <w:rFonts w:hint="eastAsia"/>
          <w:b/>
          <w:szCs w:val="21"/>
        </w:rPr>
        <w:t>、备注中注明“系统内供应”的教材，由行业协会负责内部供应，考试院不接受社会考生的购买及预订</w:t>
      </w:r>
    </w:p>
    <w:tbl>
      <w:tblPr>
        <w:tblStyle w:val="a5"/>
        <w:tblW w:w="14318" w:type="dxa"/>
        <w:tblInd w:w="-318" w:type="dxa"/>
        <w:tblLook w:val="04A0" w:firstRow="1" w:lastRow="0" w:firstColumn="1" w:lastColumn="0" w:noHBand="0" w:noVBand="1"/>
      </w:tblPr>
      <w:tblGrid>
        <w:gridCol w:w="852"/>
        <w:gridCol w:w="2976"/>
        <w:gridCol w:w="4678"/>
        <w:gridCol w:w="1559"/>
        <w:gridCol w:w="1701"/>
        <w:gridCol w:w="993"/>
        <w:gridCol w:w="1559"/>
      </w:tblGrid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205678">
            <w:pPr>
              <w:jc w:val="center"/>
              <w:rPr>
                <w:b/>
                <w:szCs w:val="21"/>
              </w:rPr>
            </w:pPr>
            <w:r w:rsidRPr="00205678">
              <w:rPr>
                <w:rFonts w:hint="eastAsia"/>
                <w:b/>
                <w:szCs w:val="21"/>
              </w:rPr>
              <w:t>课程</w:t>
            </w:r>
          </w:p>
          <w:p w:rsidR="00436B74" w:rsidRPr="00205678" w:rsidRDefault="00436B74" w:rsidP="00205678">
            <w:pPr>
              <w:jc w:val="center"/>
              <w:rPr>
                <w:b/>
                <w:szCs w:val="21"/>
              </w:rPr>
            </w:pPr>
            <w:r w:rsidRPr="00205678">
              <w:rPr>
                <w:rFonts w:hint="eastAsia"/>
                <w:b/>
                <w:szCs w:val="21"/>
              </w:rPr>
              <w:t>代码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205678">
            <w:pPr>
              <w:jc w:val="center"/>
              <w:rPr>
                <w:b/>
                <w:szCs w:val="21"/>
              </w:rPr>
            </w:pPr>
            <w:r w:rsidRPr="00205678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205678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  <w:r w:rsidRPr="00205678">
              <w:rPr>
                <w:rFonts w:hint="eastAsia"/>
                <w:b/>
                <w:szCs w:val="21"/>
              </w:rPr>
              <w:t>教材名称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205678">
            <w:pPr>
              <w:jc w:val="center"/>
              <w:rPr>
                <w:b/>
                <w:szCs w:val="21"/>
              </w:rPr>
            </w:pPr>
            <w:r w:rsidRPr="00205678">
              <w:rPr>
                <w:rFonts w:hint="eastAsia"/>
                <w:b/>
                <w:szCs w:val="21"/>
              </w:rPr>
              <w:t>出版社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205678">
            <w:pPr>
              <w:jc w:val="center"/>
              <w:rPr>
                <w:b/>
                <w:szCs w:val="21"/>
              </w:rPr>
            </w:pPr>
            <w:r w:rsidRPr="00205678">
              <w:rPr>
                <w:rFonts w:hint="eastAsia"/>
                <w:b/>
                <w:szCs w:val="21"/>
              </w:rPr>
              <w:t>编著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205678">
            <w:pPr>
              <w:jc w:val="center"/>
              <w:rPr>
                <w:b/>
                <w:szCs w:val="21"/>
              </w:rPr>
            </w:pPr>
            <w:r w:rsidRPr="00205678">
              <w:rPr>
                <w:rFonts w:hint="eastAsia"/>
                <w:b/>
                <w:szCs w:val="21"/>
              </w:rPr>
              <w:t>版本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205678">
            <w:pPr>
              <w:jc w:val="center"/>
              <w:rPr>
                <w:b/>
                <w:szCs w:val="21"/>
              </w:rPr>
            </w:pPr>
            <w:r w:rsidRPr="00205678">
              <w:rPr>
                <w:rFonts w:hint="eastAsia"/>
                <w:b/>
                <w:szCs w:val="21"/>
              </w:rPr>
              <w:t>备注</w:t>
            </w: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00009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政治经济学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财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政治经济学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财经类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张雷声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160301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00012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英语（一）自学教程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张敬源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张虹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130101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00015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英语（二）自学教程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张敬源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张虹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130101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00020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高等数学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高等数学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)(2013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扈志明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00023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高等数学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工本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高等数学（工本）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)(2019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 xml:space="preserve"> 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陈兆斗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邢永丽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191002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00024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普通逻辑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普通逻辑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)(2010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杜国平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00034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社会学概论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社会学概论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)(2012</w:t>
            </w:r>
            <w:r w:rsidRPr="00205678">
              <w:rPr>
                <w:rFonts w:hint="eastAsia"/>
                <w:szCs w:val="21"/>
              </w:rPr>
              <w:t>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刘豪兴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00041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71557C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基础会计学</w:t>
            </w:r>
            <w:r w:rsidRPr="0071557C">
              <w:rPr>
                <w:rFonts w:hint="eastAsia"/>
                <w:szCs w:val="21"/>
              </w:rPr>
              <w:t>(</w:t>
            </w:r>
            <w:r w:rsidRPr="0071557C">
              <w:rPr>
                <w:rFonts w:hint="eastAsia"/>
                <w:szCs w:val="21"/>
              </w:rPr>
              <w:t>附</w:t>
            </w:r>
            <w:r w:rsidRPr="0071557C">
              <w:rPr>
                <w:rFonts w:hint="eastAsia"/>
                <w:szCs w:val="21"/>
              </w:rPr>
              <w:t>)(2014</w:t>
            </w:r>
            <w:r w:rsidRPr="0071557C">
              <w:rPr>
                <w:rFonts w:hint="eastAsia"/>
                <w:szCs w:val="21"/>
              </w:rPr>
              <w:t>年版</w:t>
            </w:r>
            <w:r w:rsidRPr="0071557C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徐泓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141001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00045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企业经济统计学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企业经济统计学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钱伯海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030702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00054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管理学原理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)(2014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白瑷峥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00055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企业会计学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企业会计学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刘东明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00058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市场营销学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)(2015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毕克贵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00066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货币银行学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货币银行学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)(2013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陈雨露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00067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71557C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财务管理学</w:t>
            </w:r>
            <w:r w:rsidRPr="0071557C">
              <w:rPr>
                <w:rFonts w:hint="eastAsia"/>
                <w:szCs w:val="21"/>
              </w:rPr>
              <w:t>(</w:t>
            </w:r>
            <w:r w:rsidRPr="0071557C">
              <w:rPr>
                <w:rFonts w:hint="eastAsia"/>
                <w:szCs w:val="21"/>
              </w:rPr>
              <w:t>附</w:t>
            </w:r>
            <w:r w:rsidRPr="0071557C">
              <w:rPr>
                <w:rFonts w:hint="eastAsia"/>
                <w:szCs w:val="21"/>
              </w:rPr>
              <w:t>)(2014</w:t>
            </w:r>
            <w:r w:rsidRPr="0071557C">
              <w:rPr>
                <w:rFonts w:hint="eastAsia"/>
                <w:szCs w:val="21"/>
              </w:rPr>
              <w:t>年版</w:t>
            </w:r>
            <w:r w:rsidRPr="0071557C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贾国军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141001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00072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商业银行业务与经营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商业银行业务与经营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)(2009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马丽娟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00075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证券投资与管理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证券投资与管理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李玫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00076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国际金融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国际金融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李玫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160301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lastRenderedPageBreak/>
              <w:t>00079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保险学原理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保险学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第二版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钟明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110202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00087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英语翻译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英汉互译教程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)(2014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孟庆升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proofErr w:type="gramStart"/>
            <w:r w:rsidRPr="00205678">
              <w:rPr>
                <w:rFonts w:hint="eastAsia"/>
                <w:szCs w:val="21"/>
              </w:rPr>
              <w:t>张希春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00088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基础英语</w:t>
            </w:r>
          </w:p>
        </w:tc>
        <w:tc>
          <w:tcPr>
            <w:tcW w:w="4678" w:type="dxa"/>
            <w:vAlign w:val="center"/>
          </w:tcPr>
          <w:p w:rsidR="00436B74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上册</w:t>
            </w:r>
            <w:r w:rsidRPr="00205678">
              <w:rPr>
                <w:rFonts w:hint="eastAsia"/>
                <w:szCs w:val="21"/>
              </w:rPr>
              <w:t>)</w:t>
            </w:r>
          </w:p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下册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吴顺昌</w:t>
            </w:r>
          </w:p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黄震华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000902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00089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国际贸易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国际贸易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薛荣久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080701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00090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国际贸易实务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国际贸易实务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)(2013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黄国庆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130301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00091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国际商法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国际商法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)(2013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金春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00097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外贸英语写作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外贸英语写作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王关富等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991001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00100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国际运输与保险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国际运输与保险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)(2004</w:t>
            </w:r>
            <w:r w:rsidRPr="00205678">
              <w:rPr>
                <w:rFonts w:hint="eastAsia"/>
                <w:szCs w:val="21"/>
              </w:rPr>
              <w:t>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叶梅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黄敬阳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050301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00138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中国近现代经济史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中国近现代经济史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贺耀敏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000602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00142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计量经济学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经济计量学（附）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贺铿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990801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00143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经济思想史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经济思想史（附）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王志伟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000702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00144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企业管理概论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企业管理概论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闫笑非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00147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人力资源管理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人力资源管理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  <w:r w:rsidRPr="00205678">
              <w:rPr>
                <w:rFonts w:hint="eastAsia"/>
                <w:szCs w:val="21"/>
              </w:rPr>
              <w:t>（</w:t>
            </w:r>
            <w:r w:rsidRPr="00205678">
              <w:rPr>
                <w:rFonts w:hint="eastAsia"/>
                <w:szCs w:val="21"/>
              </w:rPr>
              <w:t>2019</w:t>
            </w:r>
            <w:r w:rsidRPr="0020567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赵凤敏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190601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00149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国际贸易理论与实务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)(2012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冷柏军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张玮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120301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00151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企业经营战略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实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企业经营战略概论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白瑷峥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00152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组织行为学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组织行为学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高树军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160301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00153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质量管理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质量管理学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  <w:r w:rsidRPr="00205678">
              <w:rPr>
                <w:rFonts w:hint="eastAsia"/>
                <w:szCs w:val="21"/>
              </w:rPr>
              <w:t>（</w:t>
            </w:r>
            <w:r w:rsidRPr="00205678">
              <w:rPr>
                <w:rFonts w:hint="eastAsia"/>
                <w:szCs w:val="21"/>
              </w:rPr>
              <w:t>2018</w:t>
            </w:r>
            <w:r w:rsidRPr="0020567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焦叔斌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00154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企业管理咨询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实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企业管理咨询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)(2012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丁栋虹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120301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00155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71557C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中级财务会计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中级财务会计</w:t>
            </w:r>
            <w:r w:rsidRPr="0071557C">
              <w:rPr>
                <w:rFonts w:hint="eastAsia"/>
                <w:szCs w:val="21"/>
              </w:rPr>
              <w:t>(</w:t>
            </w:r>
            <w:r w:rsidRPr="0071557C">
              <w:rPr>
                <w:rFonts w:hint="eastAsia"/>
                <w:szCs w:val="21"/>
              </w:rPr>
              <w:t>附</w:t>
            </w:r>
            <w:r w:rsidRPr="0071557C">
              <w:rPr>
                <w:rFonts w:hint="eastAsia"/>
                <w:szCs w:val="21"/>
              </w:rPr>
              <w:t>)(2018</w:t>
            </w:r>
            <w:r w:rsidRPr="0071557C">
              <w:rPr>
                <w:rFonts w:hint="eastAsia"/>
                <w:szCs w:val="21"/>
              </w:rPr>
              <w:t>年版</w:t>
            </w:r>
            <w:r w:rsidRPr="0071557C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孟永峰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180401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00156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成本会计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成本会计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)(2010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林莉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100201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00157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管理会计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管理会计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)(2009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余恕莲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00158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71557C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资产评估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资产评估</w:t>
            </w:r>
            <w:r w:rsidRPr="0071557C">
              <w:rPr>
                <w:rFonts w:hint="eastAsia"/>
                <w:szCs w:val="21"/>
              </w:rPr>
              <w:t>(</w:t>
            </w:r>
            <w:r w:rsidRPr="0071557C">
              <w:rPr>
                <w:rFonts w:hint="eastAsia"/>
                <w:szCs w:val="21"/>
              </w:rPr>
              <w:t>附</w:t>
            </w:r>
            <w:r w:rsidRPr="0071557C">
              <w:rPr>
                <w:rFonts w:hint="eastAsia"/>
                <w:szCs w:val="21"/>
              </w:rPr>
              <w:t>)(2018</w:t>
            </w:r>
            <w:r w:rsidRPr="0071557C">
              <w:rPr>
                <w:rFonts w:hint="eastAsia"/>
                <w:szCs w:val="21"/>
              </w:rPr>
              <w:t>年版</w:t>
            </w:r>
            <w:r w:rsidRPr="0071557C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李胜坤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180901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00160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审计学</w:t>
            </w:r>
            <w:proofErr w:type="gramEnd"/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审计学</w:t>
            </w:r>
            <w:proofErr w:type="gramEnd"/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)(2009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丁瑞玲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00161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财务报表分析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财务报表分析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袁淳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吕兆德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080501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lastRenderedPageBreak/>
              <w:t>00162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会计制度设计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会计制度设计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王本哲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王尔康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00166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企业劳动工资管理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企业薪酬管理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孙静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林朝阳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090801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00167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劳动法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劳动法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)(2011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郭捷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00169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房地产法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房地产法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)(2012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楼建波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130301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00170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建筑工程定额与预算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建筑工程计量与计价（第四版）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黄伟典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180104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00177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71557C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消费心理学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消费心理学</w:t>
            </w:r>
            <w:r w:rsidRPr="0071557C">
              <w:rPr>
                <w:rFonts w:hint="eastAsia"/>
                <w:szCs w:val="21"/>
              </w:rPr>
              <w:t>(</w:t>
            </w:r>
            <w:r w:rsidRPr="0071557C">
              <w:rPr>
                <w:rFonts w:hint="eastAsia"/>
                <w:szCs w:val="21"/>
              </w:rPr>
              <w:t>附</w:t>
            </w:r>
            <w:r w:rsidRPr="0071557C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李丁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001001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00182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公共关系学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)(2011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廖为建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110501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00183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消费经济学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消费经济学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伊志宏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00184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市场营销策划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实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市场营销策划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  <w:r w:rsidRPr="00205678">
              <w:rPr>
                <w:rFonts w:hint="eastAsia"/>
                <w:szCs w:val="21"/>
              </w:rPr>
              <w:t>（</w:t>
            </w:r>
            <w:r w:rsidRPr="00205678">
              <w:rPr>
                <w:rFonts w:hint="eastAsia"/>
                <w:szCs w:val="21"/>
              </w:rPr>
              <w:t>2019</w:t>
            </w:r>
            <w:r w:rsidRPr="0020567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毕克贵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孙宴娥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190401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00186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国际商务谈判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国际商务谈判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刘园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080302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00187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旅游经济学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旅游经济学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第四版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徐虹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秦达</w:t>
            </w:r>
            <w:proofErr w:type="gramStart"/>
            <w:r w:rsidRPr="00205678">
              <w:rPr>
                <w:rFonts w:hint="eastAsia"/>
                <w:szCs w:val="21"/>
              </w:rPr>
              <w:t>郅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160604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00188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甘朝有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010302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00190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71557C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中国旅游地理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中国旅游地理（第</w:t>
            </w:r>
            <w:r w:rsidRPr="0071557C">
              <w:rPr>
                <w:rFonts w:hint="eastAsia"/>
                <w:szCs w:val="21"/>
              </w:rPr>
              <w:t>4</w:t>
            </w:r>
            <w:r w:rsidRPr="0071557C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旅游教育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71557C">
              <w:rPr>
                <w:rFonts w:hint="eastAsia"/>
                <w:szCs w:val="21"/>
              </w:rPr>
              <w:t>庞规荃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160404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00191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旅行社经营与管理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旅行社经营与管理（第三版）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李宏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杜江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160503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00198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旅游企业投资与管理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企业战略管理教程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王玉等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131204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00208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国际财务管理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实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国际财务管理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)(2015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李胜坤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00226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知识产权法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知识产权法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吴汉东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00230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合同法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合同法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)(2012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傅鼎生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120301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00235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犯罪学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-------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系统内供应</w:t>
            </w: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00242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民法学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民法学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)(2011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郭明瑞等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00245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刑法学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刑法学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)(2014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张明楷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00246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国际经济法概论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国际经济法概论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)(2015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余劲松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00257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票据法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票据法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)(2007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傅鼎生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070303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00262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法律文书写作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法律文书写作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刘金华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00263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外国法制史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外国法制史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)(2009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曾尔恕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090403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lastRenderedPageBreak/>
              <w:t>00312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政治学概论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政治学概论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)(2019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周光辉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191201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00315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71557C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当代中国政治制度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当代中国政治制度</w:t>
            </w:r>
            <w:r w:rsidRPr="0071557C">
              <w:rPr>
                <w:rFonts w:hint="eastAsia"/>
                <w:szCs w:val="21"/>
              </w:rPr>
              <w:t>(</w:t>
            </w:r>
            <w:r w:rsidRPr="0071557C">
              <w:rPr>
                <w:rFonts w:hint="eastAsia"/>
                <w:szCs w:val="21"/>
              </w:rPr>
              <w:t>附</w:t>
            </w:r>
            <w:r w:rsidRPr="0071557C">
              <w:rPr>
                <w:rFonts w:hint="eastAsia"/>
                <w:szCs w:val="21"/>
              </w:rPr>
              <w:t>)</w:t>
            </w:r>
            <w:r w:rsidRPr="0071557C">
              <w:rPr>
                <w:rFonts w:hint="eastAsia"/>
                <w:szCs w:val="21"/>
              </w:rPr>
              <w:t>（</w:t>
            </w:r>
            <w:r w:rsidRPr="0071557C">
              <w:rPr>
                <w:rFonts w:hint="eastAsia"/>
                <w:szCs w:val="21"/>
              </w:rPr>
              <w:t>2019</w:t>
            </w:r>
            <w:r w:rsidRPr="0071557C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王续添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190601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00318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公共政策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公共政策学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)(2010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宁</w:t>
            </w:r>
            <w:proofErr w:type="gramStart"/>
            <w:r w:rsidRPr="00205678">
              <w:rPr>
                <w:rFonts w:hint="eastAsia"/>
                <w:szCs w:val="21"/>
              </w:rPr>
              <w:t>骚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00319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行政组织理论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行政组织理论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)(2019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倪星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191201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00320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71557C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领导科学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领导科学</w:t>
            </w:r>
            <w:r w:rsidRPr="0071557C">
              <w:rPr>
                <w:rFonts w:hint="eastAsia"/>
                <w:szCs w:val="21"/>
              </w:rPr>
              <w:t>(</w:t>
            </w:r>
            <w:r w:rsidRPr="0071557C">
              <w:rPr>
                <w:rFonts w:hint="eastAsia"/>
                <w:szCs w:val="21"/>
              </w:rPr>
              <w:t>附</w:t>
            </w:r>
            <w:r w:rsidRPr="0071557C">
              <w:rPr>
                <w:rFonts w:hint="eastAsia"/>
                <w:szCs w:val="21"/>
              </w:rPr>
              <w:t>)(2011</w:t>
            </w:r>
            <w:r w:rsidRPr="0071557C">
              <w:rPr>
                <w:rFonts w:hint="eastAsia"/>
                <w:szCs w:val="21"/>
              </w:rPr>
              <w:t>年版</w:t>
            </w:r>
            <w:r w:rsidRPr="0071557C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黄强</w:t>
            </w:r>
            <w:r w:rsidRPr="0071557C">
              <w:rPr>
                <w:rFonts w:hint="eastAsia"/>
                <w:szCs w:val="21"/>
              </w:rPr>
              <w:t xml:space="preserve"> </w:t>
            </w:r>
            <w:r w:rsidRPr="0071557C">
              <w:rPr>
                <w:rFonts w:hint="eastAsia"/>
                <w:szCs w:val="21"/>
              </w:rPr>
              <w:t>彭向刚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110301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00323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西方行政学说史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西方行政学说史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竺乾威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010201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00341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公文写作与处理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公文写作与处理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)(2004</w:t>
            </w:r>
            <w:r w:rsidRPr="00205678">
              <w:rPr>
                <w:rFonts w:hint="eastAsia"/>
                <w:szCs w:val="21"/>
              </w:rPr>
              <w:t>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饶士奇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00342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高级语言程序设计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高级语言程序设计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)(2017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郑岩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171001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00369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警察伦理学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436B74" w:rsidRPr="00545E2B" w:rsidRDefault="00436B74" w:rsidP="00F744F4">
            <w:r w:rsidRPr="00545E2B">
              <w:rPr>
                <w:rFonts w:hint="eastAsia"/>
              </w:rPr>
              <w:t>系统内供应</w:t>
            </w: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00370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刑事证据学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436B74" w:rsidRPr="00545E2B" w:rsidRDefault="00436B74" w:rsidP="00F744F4">
            <w:r w:rsidRPr="00545E2B">
              <w:rPr>
                <w:rFonts w:hint="eastAsia"/>
              </w:rPr>
              <w:t>系统内供应</w:t>
            </w: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00371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公安决策学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436B74" w:rsidRPr="00545E2B" w:rsidRDefault="00436B74" w:rsidP="00F744F4">
            <w:r w:rsidRPr="00545E2B">
              <w:rPr>
                <w:rFonts w:hint="eastAsia"/>
              </w:rPr>
              <w:t>系统内供应</w:t>
            </w: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00372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公安信息学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436B74" w:rsidRPr="00545E2B" w:rsidRDefault="00436B74" w:rsidP="00F744F4">
            <w:r w:rsidRPr="00545E2B">
              <w:rPr>
                <w:rFonts w:hint="eastAsia"/>
              </w:rPr>
              <w:t>系统内供应</w:t>
            </w: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00373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涉外警务概论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436B74" w:rsidRDefault="00436B74" w:rsidP="00F744F4">
            <w:r w:rsidRPr="00545E2B">
              <w:rPr>
                <w:rFonts w:hint="eastAsia"/>
              </w:rPr>
              <w:t>系统内供应</w:t>
            </w: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00383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学前教育学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学前教育学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)(2000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梁志</w:t>
            </w:r>
            <w:proofErr w:type="gramStart"/>
            <w:r w:rsidRPr="00205678">
              <w:rPr>
                <w:rFonts w:hint="eastAsia"/>
                <w:szCs w:val="21"/>
              </w:rPr>
              <w:t>燊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160501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00384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学前心理学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学前心理学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)(2000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陈帼眉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160501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00394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幼儿园课程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幼儿园课程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)(2014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虞永平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141201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00398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学前教育原理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学前教育原理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)(2014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韩映虹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00401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学前比较教育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比较学前教育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)(2015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姚伟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150301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00402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学前教育史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学前教育史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)(2014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何晓夏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141101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00403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学前儿童家庭教育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学前儿童家庭教育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)(2002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李洪曾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160501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00405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教育原理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教育原理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柳海民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00407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小学教育心理学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小学教育心理学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姚</w:t>
            </w:r>
            <w:proofErr w:type="gramEnd"/>
            <w:r w:rsidRPr="00205678">
              <w:rPr>
                <w:rFonts w:hint="eastAsia"/>
                <w:szCs w:val="21"/>
              </w:rPr>
              <w:t>梅林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00408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小学科学教育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小学科学教育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杨宝山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151201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00409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美育基础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美育基础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王旭晓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180501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00412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小学班主任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小学班主任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北师大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翟</w:t>
            </w:r>
            <w:proofErr w:type="gramEnd"/>
            <w:r w:rsidRPr="00205678">
              <w:rPr>
                <w:rFonts w:hint="eastAsia"/>
                <w:szCs w:val="21"/>
              </w:rPr>
              <w:t>天山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991202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lastRenderedPageBreak/>
              <w:t>00420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物理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工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物理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工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)(2007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吴王杰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00422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唐诗研究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唐诗研究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沈松勤</w:t>
            </w:r>
            <w:proofErr w:type="gramEnd"/>
            <w:r w:rsidRPr="00205678">
              <w:rPr>
                <w:rFonts w:hint="eastAsia"/>
                <w:szCs w:val="21"/>
              </w:rPr>
              <w:t>等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060101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00429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教育学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  <w:r w:rsidRPr="00205678">
              <w:rPr>
                <w:rFonts w:hint="eastAsia"/>
                <w:szCs w:val="21"/>
              </w:rPr>
              <w:t>（</w:t>
            </w:r>
            <w:r w:rsidRPr="00205678">
              <w:rPr>
                <w:rFonts w:hint="eastAsia"/>
                <w:szCs w:val="21"/>
              </w:rPr>
              <w:t>2019</w:t>
            </w:r>
            <w:r w:rsidRPr="0020567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劳凯声</w:t>
            </w:r>
            <w:r w:rsidRPr="00205678">
              <w:rPr>
                <w:rFonts w:hint="eastAsia"/>
                <w:szCs w:val="21"/>
              </w:rPr>
              <w:t xml:space="preserve">  </w:t>
            </w:r>
            <w:proofErr w:type="gramStart"/>
            <w:r w:rsidRPr="00205678">
              <w:rPr>
                <w:rFonts w:hint="eastAsia"/>
                <w:szCs w:val="21"/>
              </w:rPr>
              <w:t>董新良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190601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00449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教育管理原理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教育管理原理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)(2017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孙绵涛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171101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00452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教育统计与测量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教育统计与测量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  <w:r w:rsidRPr="00205678">
              <w:rPr>
                <w:rFonts w:hint="eastAsia"/>
                <w:szCs w:val="21"/>
              </w:rPr>
              <w:t>（</w:t>
            </w:r>
            <w:r w:rsidRPr="00205678">
              <w:rPr>
                <w:rFonts w:hint="eastAsia"/>
                <w:szCs w:val="21"/>
              </w:rPr>
              <w:t>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 xml:space="preserve"> </w:t>
            </w:r>
            <w:r w:rsidRPr="00205678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赵德成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181101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00465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心理卫生与心理辅导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心理卫生与心理辅导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  <w:r w:rsidRPr="00205678">
              <w:rPr>
                <w:rFonts w:hint="eastAsia"/>
                <w:szCs w:val="21"/>
              </w:rPr>
              <w:t>（</w:t>
            </w:r>
            <w:r w:rsidRPr="00205678">
              <w:rPr>
                <w:rFonts w:hint="eastAsia"/>
                <w:szCs w:val="21"/>
              </w:rPr>
              <w:t>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 xml:space="preserve"> </w:t>
            </w:r>
            <w:r w:rsidRPr="00205678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傅纳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181101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00467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课程与教学论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课程与教学论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)(2007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钟启泉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张华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071101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00468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德育原理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德育原理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班建武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180501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00469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教育学原理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教育学原理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)(2020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魏曼华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201101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00504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艺术概论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艺术概论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文化艺术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王宏建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00530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中国现代文学作品选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中国现代文学作品选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)(2013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陈思和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130601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00531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中国当代文学作品选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中国当代文学作品选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)(2012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陈思和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121201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00532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中国古代文学作品选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中国古代文学作品选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)(2013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方智范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130601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00534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外国文学作品选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外国文学作品选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)(2013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刘建军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130301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00535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现代汉语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现代汉语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)(2013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齐沪扬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00537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中国现代文学史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中国现代文学史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)(2011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丁帆</w:t>
            </w:r>
            <w:r w:rsidRPr="00205678">
              <w:rPr>
                <w:rFonts w:hint="eastAsia"/>
                <w:szCs w:val="21"/>
              </w:rPr>
              <w:t xml:space="preserve">  </w:t>
            </w:r>
            <w:proofErr w:type="gramStart"/>
            <w:r w:rsidRPr="00205678">
              <w:rPr>
                <w:rFonts w:hint="eastAsia"/>
                <w:szCs w:val="21"/>
              </w:rPr>
              <w:t>朱晓进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00539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中国古代文学史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中国古代文学史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)(2011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陈洪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张峰屹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00595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英语阅读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英语阅读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俞洪亮</w:t>
            </w:r>
            <w:r w:rsidRPr="00205678">
              <w:rPr>
                <w:rFonts w:hint="eastAsia"/>
                <w:szCs w:val="21"/>
              </w:rPr>
              <w:t xml:space="preserve">  </w:t>
            </w:r>
            <w:proofErr w:type="gramStart"/>
            <w:r w:rsidRPr="00205678">
              <w:rPr>
                <w:rFonts w:hint="eastAsia"/>
                <w:szCs w:val="21"/>
              </w:rPr>
              <w:t>秦旭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060702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00597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英语写作基础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英语写作基础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杨俊峰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991002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00601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日语翻译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新编日汉翻译教程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庞春兰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130802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00603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英语写作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英语写作（附）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杨俊峰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991002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00606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基础日语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标准日本语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中级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上、下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中日合编</w:t>
            </w:r>
          </w:p>
        </w:tc>
        <w:tc>
          <w:tcPr>
            <w:tcW w:w="993" w:type="dxa"/>
            <w:vAlign w:val="center"/>
          </w:tcPr>
          <w:p w:rsidR="00436B74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900101</w:t>
            </w:r>
          </w:p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140602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00607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日语语法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日本语初级语法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华东理工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刘文照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海老原博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150104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lastRenderedPageBreak/>
              <w:t>00610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高级日语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日语综合教程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第七册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季林根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110701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00643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公关心理学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公关心理学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)(2015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张蕊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00659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新闻摄影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新闻摄影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)(2009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毕根辉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00660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外国新闻事业史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外国新闻事业史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张允若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00662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新闻事业管理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新闻媒体经营与管理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)(2015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谢新洲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陈春彦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00683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服装市场与营销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服装市场营销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东华大学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杨以雄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151203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00688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设计概论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设计概论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修订版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陕西人民美术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赵农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090301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00706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画法几何及工程制图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实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建筑制图与识图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清华建筑系</w:t>
            </w:r>
            <w:proofErr w:type="gramStart"/>
            <w:r w:rsidRPr="00205678">
              <w:rPr>
                <w:rFonts w:hint="eastAsia"/>
                <w:szCs w:val="21"/>
              </w:rPr>
              <w:t>制图组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821102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00708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装饰材料与构造</w:t>
            </w:r>
          </w:p>
        </w:tc>
        <w:tc>
          <w:tcPr>
            <w:tcW w:w="4678" w:type="dxa"/>
            <w:vAlign w:val="center"/>
          </w:tcPr>
          <w:p w:rsidR="00436B74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建筑构造</w:t>
            </w:r>
          </w:p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装饰材料</w:t>
            </w:r>
          </w:p>
        </w:tc>
        <w:tc>
          <w:tcPr>
            <w:tcW w:w="1559" w:type="dxa"/>
            <w:vAlign w:val="center"/>
          </w:tcPr>
          <w:p w:rsidR="00436B74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同济大学</w:t>
            </w:r>
          </w:p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701" w:type="dxa"/>
            <w:vAlign w:val="center"/>
          </w:tcPr>
          <w:p w:rsidR="00436B74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颜</w:t>
            </w:r>
            <w:proofErr w:type="gramEnd"/>
            <w:r w:rsidRPr="00205678">
              <w:rPr>
                <w:rFonts w:hint="eastAsia"/>
                <w:szCs w:val="21"/>
              </w:rPr>
              <w:t>宏亮</w:t>
            </w:r>
          </w:p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何平</w:t>
            </w:r>
          </w:p>
        </w:tc>
        <w:tc>
          <w:tcPr>
            <w:tcW w:w="993" w:type="dxa"/>
            <w:vAlign w:val="center"/>
          </w:tcPr>
          <w:p w:rsidR="00436B74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100801</w:t>
            </w:r>
          </w:p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020301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00747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美术教育学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美术教育概论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中国美院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翁震宇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00794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综合英语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综合英语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上</w:t>
            </w:r>
            <w:r w:rsidRPr="00205678">
              <w:rPr>
                <w:rFonts w:hint="eastAsia"/>
                <w:szCs w:val="21"/>
              </w:rPr>
              <w:t>)</w:t>
            </w:r>
          </w:p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综合英语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一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下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徐克容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000102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00812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鲁迅研究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鲁迅作品十五讲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钱理群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00819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训诂学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训诂学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中华书局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郭在贻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050901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00830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现代语言学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现代语言学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何兆熊等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991202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00833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外语教学法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外语教学法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舒白梅等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991201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00837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旅游英语选读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旅游英语选读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修月祯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990601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00838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语言与文化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语言与文化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)(2000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王振亚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001102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00844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日语阅读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大学日语泛读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第二册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第二版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厦门大学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陈端端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090502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00859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警察组织行为学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436B74" w:rsidRPr="00894753" w:rsidRDefault="00436B74" w:rsidP="00F744F4">
            <w:r w:rsidRPr="00894753">
              <w:rPr>
                <w:rFonts w:hint="eastAsia"/>
              </w:rPr>
              <w:t>系统内供应</w:t>
            </w: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00860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公安行政诉讼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436B74" w:rsidRPr="00894753" w:rsidRDefault="00436B74" w:rsidP="00F744F4">
            <w:r w:rsidRPr="00894753">
              <w:rPr>
                <w:rFonts w:hint="eastAsia"/>
              </w:rPr>
              <w:t>系统内供应</w:t>
            </w: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00861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刑事侦查情报学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436B74" w:rsidRDefault="00436B74" w:rsidP="00F744F4">
            <w:r w:rsidRPr="00894753">
              <w:rPr>
                <w:rFonts w:hint="eastAsia"/>
              </w:rPr>
              <w:t>系统内供应</w:t>
            </w: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00883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学前特殊儿童教育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学前特殊儿童教育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)(2002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周兢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160501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lastRenderedPageBreak/>
              <w:t>00886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学前儿童心理卫生与辅导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学前儿童心理卫生与辅导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  <w:r w:rsidRPr="00205678">
              <w:rPr>
                <w:rFonts w:hint="eastAsia"/>
                <w:szCs w:val="21"/>
              </w:rPr>
              <w:t>（</w:t>
            </w:r>
            <w:r w:rsidRPr="00205678">
              <w:rPr>
                <w:rFonts w:hint="eastAsia"/>
                <w:szCs w:val="21"/>
              </w:rPr>
              <w:t>2002</w:t>
            </w:r>
            <w:r w:rsidRPr="0020567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朱家雄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030601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00888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电子商务英语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电子商务英语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)(2013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崔刚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00893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市场信息学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市场信息学（附）（</w:t>
            </w:r>
            <w:r w:rsidRPr="00205678">
              <w:rPr>
                <w:rFonts w:hint="eastAsia"/>
                <w:szCs w:val="21"/>
              </w:rPr>
              <w:t>2019</w:t>
            </w:r>
            <w:r w:rsidRPr="0020567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杨小平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190501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00896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电子商务概论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电子商务概论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程大为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00900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网页设计与制作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网页设计与制作学习包</w:t>
            </w:r>
            <w:r w:rsidRPr="00205678">
              <w:rPr>
                <w:rFonts w:hint="eastAsia"/>
                <w:szCs w:val="21"/>
              </w:rPr>
              <w:t>(2006</w:t>
            </w:r>
            <w:r w:rsidRPr="00205678">
              <w:rPr>
                <w:rFonts w:hint="eastAsia"/>
                <w:szCs w:val="21"/>
              </w:rPr>
              <w:t>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于淼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2006</w:t>
            </w:r>
            <w:r w:rsidRPr="00205678">
              <w:rPr>
                <w:rFonts w:hint="eastAsia"/>
                <w:szCs w:val="21"/>
              </w:rPr>
              <w:t>版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00908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网络营销与策划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网络营销与策划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秦良娟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00910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网络经济与企业管理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网络经济与企业管理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)(2007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李凤云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070202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00994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数量方法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数量方法学习包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钱小军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000102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00996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电子商务法概论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电子商务法概论学习包</w:t>
            </w:r>
            <w:r w:rsidRPr="00205678">
              <w:rPr>
                <w:rFonts w:hint="eastAsia"/>
                <w:szCs w:val="21"/>
              </w:rPr>
              <w:t>(2005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周庆山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2005</w:t>
            </w:r>
            <w:r w:rsidRPr="00205678">
              <w:rPr>
                <w:rFonts w:hint="eastAsia"/>
                <w:szCs w:val="21"/>
              </w:rPr>
              <w:t>版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00997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电子商务安全导论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电子商务安全导论学习包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蒋汉生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2005</w:t>
            </w:r>
            <w:r w:rsidRPr="00205678">
              <w:rPr>
                <w:rFonts w:hint="eastAsia"/>
                <w:szCs w:val="21"/>
              </w:rPr>
              <w:t>版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01104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初级韩国语</w:t>
            </w:r>
          </w:p>
        </w:tc>
        <w:tc>
          <w:tcPr>
            <w:tcW w:w="4678" w:type="dxa"/>
            <w:vAlign w:val="center"/>
          </w:tcPr>
          <w:p w:rsidR="00436B74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标准韩国语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第一册</w:t>
            </w:r>
            <w:r w:rsidRPr="00205678">
              <w:rPr>
                <w:rFonts w:hint="eastAsia"/>
                <w:szCs w:val="21"/>
              </w:rPr>
              <w:t>)</w:t>
            </w:r>
          </w:p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标准韩国语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第二册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3" w:type="dxa"/>
            <w:vAlign w:val="center"/>
          </w:tcPr>
          <w:p w:rsidR="00436B74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110804</w:t>
            </w:r>
          </w:p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120504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01117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韩国语写作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韩国语写作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第二版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林从纲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金龙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160702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01179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非线性编辑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Adobe Premiere Pro CS5</w:t>
            </w:r>
            <w:r w:rsidRPr="00205678">
              <w:rPr>
                <w:rFonts w:hint="eastAsia"/>
                <w:szCs w:val="21"/>
              </w:rPr>
              <w:t>经典教程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人民邮电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Adobe</w:t>
            </w:r>
            <w:r w:rsidRPr="00205678">
              <w:rPr>
                <w:rFonts w:hint="eastAsia"/>
                <w:szCs w:val="21"/>
              </w:rPr>
              <w:t>公司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110101</w:t>
            </w:r>
          </w:p>
        </w:tc>
        <w:tc>
          <w:tcPr>
            <w:tcW w:w="1559" w:type="dxa"/>
            <w:vMerge w:val="restart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9A4968">
              <w:rPr>
                <w:rFonts w:hint="eastAsia"/>
                <w:szCs w:val="21"/>
              </w:rPr>
              <w:t xml:space="preserve">Adobe Premiere Pro CC 2019 </w:t>
            </w:r>
            <w:r w:rsidRPr="009A4968">
              <w:rPr>
                <w:rFonts w:hint="eastAsia"/>
                <w:szCs w:val="21"/>
              </w:rPr>
              <w:t>经典教程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人民邮电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马克西姆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200101</w:t>
            </w:r>
          </w:p>
        </w:tc>
        <w:tc>
          <w:tcPr>
            <w:tcW w:w="1559" w:type="dxa"/>
            <w:vMerge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01181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电视节目导播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电视节目制作技艺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修订版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中国广播电视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李晋林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081002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01184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电视艺术片创作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纪录片创作论纲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钟大年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970401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01263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visual basic</w:t>
            </w:r>
            <w:r w:rsidRPr="00205678">
              <w:rPr>
                <w:rFonts w:hint="eastAsia"/>
                <w:szCs w:val="21"/>
              </w:rPr>
              <w:t>数据库应用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数据库技术与应用教程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西安电子科大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赵无哲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160801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01509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包装企业管理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现代印刷企业管理与法规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印刷工业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陈梅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01666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宫成立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1</w:t>
            </w:r>
            <w:r w:rsidRPr="00205678">
              <w:rPr>
                <w:rFonts w:hint="eastAsia"/>
                <w:szCs w:val="21"/>
              </w:rPr>
              <w:t>版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01848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公务员制度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公务员制度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刘俊生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180301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01933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工业设计史（第五版）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何人可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190105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01936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人机工程学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人机工程学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北京理工大学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丁玉兰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170105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02068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人体解剖生理学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人体解剖生理学（第</w:t>
            </w:r>
            <w:r w:rsidRPr="00205678">
              <w:rPr>
                <w:rFonts w:hint="eastAsia"/>
                <w:szCs w:val="21"/>
              </w:rPr>
              <w:t>3</w:t>
            </w:r>
            <w:r w:rsidRPr="00205678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左明雪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150803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02110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心理统计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教育与心理统计学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张敏强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101103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lastRenderedPageBreak/>
              <w:t>02111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教育心理学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当代教育心理学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北师大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陈琦</w:t>
            </w:r>
            <w:r w:rsidRPr="00205678">
              <w:rPr>
                <w:rFonts w:hint="eastAsia"/>
                <w:szCs w:val="21"/>
              </w:rPr>
              <w:t xml:space="preserve">  </w:t>
            </w:r>
            <w:proofErr w:type="gramStart"/>
            <w:r w:rsidRPr="00205678">
              <w:rPr>
                <w:rFonts w:hint="eastAsia"/>
                <w:szCs w:val="21"/>
              </w:rPr>
              <w:t>刘儒德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070402</w:t>
            </w:r>
          </w:p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190403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02126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应用文写作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应用文写作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火玥人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030501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02142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数据结构导论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数据结构导论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)(2012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郑诚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02187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电工与电子技术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电工与电子技术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)(2015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贾贵玺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02275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计算机基础与程序设计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计算机基础与程序设计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)(2014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孙践知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02318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计算机组成原理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计算机组成原理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袁春风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02324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离散数学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离散数学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)(2014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辛运</w:t>
            </w:r>
            <w:proofErr w:type="gramStart"/>
            <w:r w:rsidRPr="00205678">
              <w:rPr>
                <w:rFonts w:hint="eastAsia"/>
                <w:szCs w:val="21"/>
              </w:rPr>
              <w:t>帏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02331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数据结构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数据结构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)(2012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苏仕华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120301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02358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单片机原理及应用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单片机基础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3</w:t>
            </w:r>
            <w:r w:rsidRPr="00205678">
              <w:rPr>
                <w:rFonts w:hint="eastAsia"/>
                <w:szCs w:val="21"/>
              </w:rPr>
              <w:t>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航空航天大学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李广弟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070601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02375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运筹学基础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运筹学基础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经济科学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张学群等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020902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02378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信息资源管理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信息资源管理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)(2010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武刚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02382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管理信息系统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管理信息系统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)(2017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杨一平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卢山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180101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02384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计算机原理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计算机原理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)(2012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倪继烈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120301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02387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工程测量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工程测量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陈丽华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02389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建筑材料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建筑材料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)(2014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赵亚丁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02400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建筑施工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建筑施工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穆静波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02404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工程地质及土力学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工程地质及土力学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)(2014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廖红建</w:t>
            </w:r>
            <w:r w:rsidRPr="00205678">
              <w:rPr>
                <w:rFonts w:hint="eastAsia"/>
                <w:szCs w:val="21"/>
              </w:rPr>
              <w:t xml:space="preserve">  </w:t>
            </w:r>
            <w:proofErr w:type="gramStart"/>
            <w:r w:rsidRPr="00205678">
              <w:rPr>
                <w:rFonts w:hint="eastAsia"/>
                <w:szCs w:val="21"/>
              </w:rPr>
              <w:t>党发宁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02428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园林植物栽培管理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园林植物栽培（第二版）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王国东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周兴元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150802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02439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结构力学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结构力学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)(2007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张金生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02614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控制电机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控制电机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杨渝钦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2</w:t>
            </w:r>
            <w:r w:rsidRPr="00205678">
              <w:rPr>
                <w:rFonts w:hint="eastAsia"/>
                <w:szCs w:val="21"/>
              </w:rPr>
              <w:t>版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02635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经贸英语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外贸英语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谢毅斌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02901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病理学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病理学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)(2013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孙保存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130201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02996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护理伦理学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护理伦理学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丛亚丽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02998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内科护理学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内科护理学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)(2007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姚景鹏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080101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lastRenderedPageBreak/>
              <w:t>03001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外科护理学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外科护理学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顾沛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080301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03002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妇产科护理学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妇产科护理学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何仲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080101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03005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护理教育导论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护理教育导论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)(2011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郑修霞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110201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03006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护理管理学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护理管理学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)(2009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周颖清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03008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护理学研究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护理学研究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)(2009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湖南科技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刘华平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090902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03010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妇产科护理学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妇产科护理学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)(2011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何仲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110301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03011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儿科护理学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儿科护理学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)(2011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陈京立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110201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03203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外科护理学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外科护理学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)(2011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顾沛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110301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03329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教育科学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夏家发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刘云生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140601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03330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小学数学教学研究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小学数学课程与教学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金成梁</w:t>
            </w:r>
            <w:r w:rsidRPr="00205678">
              <w:rPr>
                <w:rFonts w:hint="eastAsia"/>
                <w:szCs w:val="21"/>
              </w:rPr>
              <w:t xml:space="preserve">  </w:t>
            </w:r>
            <w:proofErr w:type="gramStart"/>
            <w:r w:rsidRPr="00205678">
              <w:rPr>
                <w:rFonts w:hint="eastAsia"/>
                <w:szCs w:val="21"/>
              </w:rPr>
              <w:t>刘久成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130701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03347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流体力学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流体力学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刘鹤年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060301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03424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动画史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中外动画史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第二版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方建国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王培德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120202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03706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思想道德修养与法律基础读本（附）</w:t>
            </w:r>
            <w:r w:rsidRPr="00205678">
              <w:rPr>
                <w:rFonts w:hint="eastAsia"/>
                <w:szCs w:val="21"/>
              </w:rPr>
              <w:t>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 xml:space="preserve"> 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刘瑞复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左鹏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03708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中国近现代史纲要读本（附）（</w:t>
            </w:r>
            <w:r w:rsidRPr="00205678">
              <w:rPr>
                <w:rFonts w:hint="eastAsia"/>
                <w:szCs w:val="21"/>
              </w:rPr>
              <w:t>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 xml:space="preserve"> </w:t>
            </w:r>
            <w:r w:rsidRPr="00205678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李捷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王顺生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03709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马克思主义基本原理概论读本（附）（</w:t>
            </w:r>
            <w:r w:rsidRPr="00205678">
              <w:rPr>
                <w:rFonts w:hint="eastAsia"/>
                <w:szCs w:val="21"/>
              </w:rPr>
              <w:t>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 xml:space="preserve"> </w:t>
            </w:r>
            <w:r w:rsidRPr="00205678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卫兴华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赵家祥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03722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企业实用英语</w:t>
            </w:r>
          </w:p>
        </w:tc>
        <w:tc>
          <w:tcPr>
            <w:tcW w:w="4678" w:type="dxa"/>
            <w:vAlign w:val="center"/>
          </w:tcPr>
          <w:p w:rsidR="00436B74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新概念英语</w:t>
            </w:r>
            <w:r w:rsidRPr="00205678">
              <w:rPr>
                <w:rFonts w:hint="eastAsia"/>
                <w:szCs w:val="21"/>
              </w:rPr>
              <w:t>1</w:t>
            </w:r>
          </w:p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新概念英语</w:t>
            </w:r>
            <w:r w:rsidRPr="00205678">
              <w:rPr>
                <w:rFonts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何其</w:t>
            </w:r>
            <w:proofErr w:type="gramStart"/>
            <w:r w:rsidRPr="00205678">
              <w:rPr>
                <w:rFonts w:hint="eastAsia"/>
                <w:szCs w:val="21"/>
              </w:rPr>
              <w:t>莘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191101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04183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概率论与数理统计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经管类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概率论与数理统计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经管类</w:t>
            </w:r>
            <w:r w:rsidRPr="00205678">
              <w:rPr>
                <w:rFonts w:hint="eastAsia"/>
                <w:szCs w:val="21"/>
              </w:rPr>
              <w:t>)(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柳金甫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王义东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060801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04184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线性代数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经管类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线性代数（经管类）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刘洁佑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徐诚</w:t>
            </w:r>
            <w:proofErr w:type="gramStart"/>
            <w:r w:rsidRPr="00205678">
              <w:rPr>
                <w:rFonts w:hint="eastAsia"/>
                <w:szCs w:val="21"/>
              </w:rPr>
              <w:t>浩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04400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建设工程合同管理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土木工程合同管理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3</w:t>
            </w:r>
            <w:r w:rsidRPr="00205678">
              <w:rPr>
                <w:rFonts w:hint="eastAsia"/>
                <w:szCs w:val="21"/>
              </w:rPr>
              <w:t>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李启明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150503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04436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康复护理学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康复护理学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)(2007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黄永禧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王宁华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04471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印刷工业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何晓辉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04729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大学语文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大学语文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)(2006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华师大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徐中玉</w:t>
            </w:r>
            <w:r w:rsidRPr="00205678">
              <w:rPr>
                <w:rFonts w:hint="eastAsia"/>
                <w:szCs w:val="21"/>
              </w:rPr>
              <w:t xml:space="preserve">  </w:t>
            </w:r>
            <w:proofErr w:type="gramStart"/>
            <w:r w:rsidRPr="00205678">
              <w:rPr>
                <w:rFonts w:hint="eastAsia"/>
                <w:szCs w:val="21"/>
              </w:rPr>
              <w:t>陶型传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060801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04735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数据库系统原理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黄靖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04737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C++</w:t>
            </w:r>
            <w:r w:rsidRPr="00205678">
              <w:rPr>
                <w:rFonts w:hint="eastAsia"/>
                <w:szCs w:val="21"/>
              </w:rPr>
              <w:t>程序设计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C++</w:t>
            </w:r>
            <w:r w:rsidRPr="00205678">
              <w:rPr>
                <w:rFonts w:hint="eastAsia"/>
                <w:szCs w:val="21"/>
              </w:rPr>
              <w:t>程序设计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)(2019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辛运</w:t>
            </w:r>
            <w:proofErr w:type="gramStart"/>
            <w:r w:rsidRPr="00205678">
              <w:rPr>
                <w:rFonts w:hint="eastAsia"/>
                <w:szCs w:val="21"/>
              </w:rPr>
              <w:t>帏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proofErr w:type="gramStart"/>
            <w:r w:rsidRPr="00205678">
              <w:rPr>
                <w:rFonts w:hint="eastAsia"/>
                <w:szCs w:val="21"/>
              </w:rPr>
              <w:t>陈朔鹰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202001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lastRenderedPageBreak/>
              <w:t>04741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计算机网络原理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计算机网络原理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李全龙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04757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信息系统开发与管理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信息系统开发与管理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)(2011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</w:t>
            </w:r>
            <w:proofErr w:type="gramStart"/>
            <w:r w:rsidRPr="00205678">
              <w:rPr>
                <w:rFonts w:hint="eastAsia"/>
                <w:szCs w:val="21"/>
              </w:rPr>
              <w:t>世</w:t>
            </w:r>
            <w:proofErr w:type="gramEnd"/>
            <w:r w:rsidRPr="00205678">
              <w:rPr>
                <w:rFonts w:hint="eastAsia"/>
                <w:szCs w:val="21"/>
              </w:rPr>
              <w:t>峰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110301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04851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李洋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190101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05677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法理学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法理学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)(2007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周旺生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05678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金融法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金融法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)(2008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吴志攀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刘燕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080302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05680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婚姻家庭法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婚姻家庭法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)(2012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马忆南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120301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05833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汽车法规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汽车法规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付铁军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郑晋军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2</w:t>
            </w:r>
            <w:r w:rsidRPr="00205678">
              <w:rPr>
                <w:rFonts w:hint="eastAsia"/>
                <w:szCs w:val="21"/>
              </w:rPr>
              <w:t>版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05834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汽车经营管理学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汽车营销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436B74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苑玉凤</w:t>
            </w:r>
            <w:proofErr w:type="gramEnd"/>
          </w:p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杨立君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苑玉凤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2</w:t>
            </w:r>
            <w:r w:rsidRPr="00205678">
              <w:rPr>
                <w:rFonts w:hint="eastAsia"/>
                <w:szCs w:val="21"/>
              </w:rPr>
              <w:t>版</w:t>
            </w:r>
          </w:p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05841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车辆工程基础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汽车概论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李育锡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2</w:t>
            </w:r>
            <w:r w:rsidRPr="00205678">
              <w:rPr>
                <w:rFonts w:hint="eastAsia"/>
                <w:szCs w:val="21"/>
              </w:rPr>
              <w:t>版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06008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影视文学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影视艺术概论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2</w:t>
            </w:r>
            <w:r w:rsidRPr="00205678">
              <w:rPr>
                <w:rFonts w:hint="eastAsia"/>
                <w:szCs w:val="21"/>
              </w:rPr>
              <w:t>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梁颐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170102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06010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旅游英语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旅游英语综合教程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蒋磊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130701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06011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旅游学概论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旅游学概论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7</w:t>
            </w:r>
            <w:r w:rsidRPr="00205678">
              <w:rPr>
                <w:rFonts w:hint="eastAsia"/>
                <w:szCs w:val="21"/>
              </w:rPr>
              <w:t>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李天元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141007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06042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日语写作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实用日语写作教程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</w:t>
            </w:r>
            <w:proofErr w:type="gramStart"/>
            <w:r w:rsidRPr="00205678">
              <w:rPr>
                <w:rFonts w:hint="eastAsia"/>
                <w:szCs w:val="21"/>
              </w:rPr>
              <w:t>研</w:t>
            </w:r>
            <w:proofErr w:type="gramEnd"/>
            <w:r w:rsidRPr="00205678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王秀文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山鹿晴美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040201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06050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郑全</w:t>
            </w:r>
            <w:proofErr w:type="gramStart"/>
            <w:r w:rsidRPr="00205678">
              <w:rPr>
                <w:rFonts w:hint="eastAsia"/>
                <w:szCs w:val="21"/>
              </w:rPr>
              <w:t>全</w:t>
            </w:r>
            <w:proofErr w:type="gramEnd"/>
            <w:r w:rsidRPr="00205678">
              <w:rPr>
                <w:rFonts w:hint="eastAsia"/>
                <w:szCs w:val="21"/>
              </w:rPr>
              <w:t xml:space="preserve"> </w:t>
            </w:r>
            <w:r w:rsidRPr="00205678">
              <w:rPr>
                <w:rFonts w:hint="eastAsia"/>
                <w:szCs w:val="21"/>
              </w:rPr>
              <w:t>俞国良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第二版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06052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张向葵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050801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06057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生理心理学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生理心理学（第三版）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沈政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林庶芝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140903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06059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王重鸣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010202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06060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个性心理学（第四版）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华师大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叶奕乾等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160502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06061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心理治疗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心理咨询与心理治疗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钱铭怡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940501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06062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交通运输总论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交通运输工程学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沈志云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邓学钧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2</w:t>
            </w:r>
            <w:r w:rsidRPr="00205678">
              <w:rPr>
                <w:rFonts w:hint="eastAsia"/>
                <w:szCs w:val="21"/>
              </w:rPr>
              <w:t>版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06088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东北大学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李方华等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030401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06089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劳动关系与劳动法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劳动法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附</w:t>
            </w:r>
            <w:r w:rsidRPr="00205678">
              <w:rPr>
                <w:rFonts w:hint="eastAsia"/>
                <w:szCs w:val="21"/>
              </w:rPr>
              <w:t>)(2011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郭捷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110901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06090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71557C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人员素质测评理论与方法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人员测评理论与方法</w:t>
            </w:r>
            <w:r w:rsidRPr="0071557C">
              <w:rPr>
                <w:rFonts w:hint="eastAsia"/>
                <w:szCs w:val="21"/>
              </w:rPr>
              <w:t>(</w:t>
            </w:r>
            <w:r w:rsidRPr="0071557C">
              <w:rPr>
                <w:rFonts w:hint="eastAsia"/>
                <w:szCs w:val="21"/>
              </w:rPr>
              <w:t>第三版</w:t>
            </w:r>
            <w:r w:rsidRPr="0071557C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71557C">
              <w:rPr>
                <w:rFonts w:hint="eastAsia"/>
                <w:szCs w:val="21"/>
              </w:rPr>
              <w:t>萧鸣政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150603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06091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薪酬管理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薪酬管理</w:t>
            </w:r>
            <w:r w:rsidRPr="0071557C">
              <w:rPr>
                <w:rFonts w:hint="eastAsia"/>
                <w:szCs w:val="21"/>
              </w:rPr>
              <w:t>(</w:t>
            </w:r>
            <w:r w:rsidRPr="0071557C">
              <w:rPr>
                <w:rFonts w:hint="eastAsia"/>
                <w:szCs w:val="21"/>
              </w:rPr>
              <w:t>第</w:t>
            </w:r>
            <w:r w:rsidRPr="0071557C">
              <w:rPr>
                <w:rFonts w:hint="eastAsia"/>
                <w:szCs w:val="21"/>
              </w:rPr>
              <w:t>5</w:t>
            </w:r>
            <w:r w:rsidRPr="0071557C">
              <w:rPr>
                <w:rFonts w:hint="eastAsia"/>
                <w:szCs w:val="21"/>
              </w:rPr>
              <w:t>版</w:t>
            </w:r>
            <w:r w:rsidRPr="0071557C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刘昕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71557C">
              <w:rPr>
                <w:rFonts w:hint="eastAsia"/>
                <w:szCs w:val="21"/>
              </w:rPr>
              <w:t>170905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06092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工作分析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工作分析的理论、方法及运用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龚尚猛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周亚新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150103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06093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人力资源开发与管理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人力资源开发与管理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5</w:t>
            </w:r>
            <w:r w:rsidRPr="00205678">
              <w:rPr>
                <w:rFonts w:hint="eastAsia"/>
                <w:szCs w:val="21"/>
              </w:rPr>
              <w:t>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张德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160805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06222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建筑环境艺术设计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园林设计初步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谷康等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031001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06223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4678" w:type="dxa"/>
            <w:vAlign w:val="center"/>
          </w:tcPr>
          <w:p w:rsidR="00436B74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公共艺术设计</w:t>
            </w:r>
          </w:p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中国美院</w:t>
            </w:r>
          </w:p>
        </w:tc>
        <w:tc>
          <w:tcPr>
            <w:tcW w:w="1701" w:type="dxa"/>
            <w:vAlign w:val="center"/>
          </w:tcPr>
          <w:p w:rsidR="00436B74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施慧</w:t>
            </w:r>
          </w:p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于晓亮</w:t>
            </w:r>
          </w:p>
        </w:tc>
        <w:tc>
          <w:tcPr>
            <w:tcW w:w="993" w:type="dxa"/>
            <w:vAlign w:val="center"/>
          </w:tcPr>
          <w:p w:rsidR="00436B74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960901</w:t>
            </w:r>
          </w:p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150102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06224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园林艺术学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实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现代景观设计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沈渝德</w:t>
            </w:r>
            <w:proofErr w:type="gramEnd"/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刘冬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150802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06481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经济应用文写作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经济应用文写作教程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蔡文泉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180802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06627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网站建设与网页设计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Dreamweaver8.0</w:t>
            </w:r>
            <w:r w:rsidRPr="00205678">
              <w:rPr>
                <w:rFonts w:hint="eastAsia"/>
                <w:szCs w:val="21"/>
              </w:rPr>
              <w:t>网页设计与制作项目教程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钱海军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张文静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140201</w:t>
            </w:r>
          </w:p>
        </w:tc>
        <w:tc>
          <w:tcPr>
            <w:tcW w:w="1559" w:type="dxa"/>
            <w:vMerge w:val="restart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436B74" w:rsidRPr="00205678" w:rsidRDefault="00436B74" w:rsidP="00805A76">
            <w:pPr>
              <w:rPr>
                <w:szCs w:val="21"/>
              </w:rPr>
            </w:pPr>
            <w:r w:rsidRPr="00805A76">
              <w:rPr>
                <w:rFonts w:hint="eastAsia"/>
                <w:szCs w:val="21"/>
              </w:rPr>
              <w:t>网页与</w:t>
            </w:r>
            <w:r w:rsidRPr="00805A76">
              <w:rPr>
                <w:rFonts w:hint="eastAsia"/>
                <w:szCs w:val="21"/>
              </w:rPr>
              <w:t>Web</w:t>
            </w:r>
            <w:r w:rsidRPr="00805A76">
              <w:rPr>
                <w:rFonts w:hint="eastAsia"/>
                <w:szCs w:val="21"/>
              </w:rPr>
              <w:t>程序设计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805A76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805A76">
              <w:rPr>
                <w:rFonts w:hint="eastAsia"/>
                <w:szCs w:val="21"/>
              </w:rPr>
              <w:t>吴黎兵等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805A76">
              <w:rPr>
                <w:rFonts w:hint="eastAsia"/>
                <w:szCs w:val="21"/>
              </w:rPr>
              <w:t>第</w:t>
            </w:r>
            <w:r w:rsidRPr="00805A76">
              <w:rPr>
                <w:rFonts w:hint="eastAsia"/>
                <w:szCs w:val="21"/>
              </w:rPr>
              <w:t>2</w:t>
            </w:r>
            <w:r w:rsidRPr="00805A76">
              <w:rPr>
                <w:rFonts w:hint="eastAsia"/>
                <w:szCs w:val="21"/>
              </w:rPr>
              <w:t>版</w:t>
            </w:r>
          </w:p>
        </w:tc>
        <w:tc>
          <w:tcPr>
            <w:tcW w:w="1559" w:type="dxa"/>
            <w:vMerge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06637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园林树木学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园林树木学（第二版）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臧德奎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120802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06803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药物学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6865EE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药物学基础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科学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胡鹏飞</w:t>
            </w:r>
            <w:r w:rsidRPr="00205678">
              <w:rPr>
                <w:rFonts w:hint="eastAsia"/>
                <w:szCs w:val="21"/>
              </w:rPr>
              <w:t xml:space="preserve">  </w:t>
            </w:r>
            <w:proofErr w:type="gramStart"/>
            <w:r w:rsidRPr="00205678">
              <w:rPr>
                <w:rFonts w:hint="eastAsia"/>
                <w:szCs w:val="21"/>
              </w:rPr>
              <w:t>覃隶莲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120603</w:t>
            </w:r>
          </w:p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161204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06921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汽车机械基础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汽车机械基础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第三版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凤勇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140803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06936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建筑法规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建设法规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第三版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科学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顾永才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170303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06944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中国旅游文化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旅游文化（第四版）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张维亚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180204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06956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经济应用数学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经济应用数学基础</w:t>
            </w:r>
            <w:r w:rsidRPr="00205678">
              <w:rPr>
                <w:rFonts w:hint="eastAsia"/>
                <w:szCs w:val="21"/>
              </w:rPr>
              <w:t>(</w:t>
            </w:r>
            <w:proofErr w:type="gramStart"/>
            <w:r w:rsidRPr="00205678">
              <w:rPr>
                <w:rFonts w:hint="eastAsia"/>
                <w:szCs w:val="21"/>
              </w:rPr>
              <w:t>一</w:t>
            </w:r>
            <w:proofErr w:type="gramEnd"/>
            <w:r w:rsidRPr="00205678">
              <w:rPr>
                <w:rFonts w:hint="eastAsia"/>
                <w:szCs w:val="21"/>
              </w:rPr>
              <w:t>)</w:t>
            </w:r>
            <w:r w:rsidRPr="00205678">
              <w:rPr>
                <w:rFonts w:hint="eastAsia"/>
                <w:szCs w:val="21"/>
              </w:rPr>
              <w:t>微积分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第三版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赵树</w:t>
            </w:r>
            <w:r w:rsidRPr="00205678">
              <w:rPr>
                <w:rFonts w:hint="eastAsia"/>
                <w:szCs w:val="21"/>
              </w:rPr>
              <w:t>..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070603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07031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物流管理概论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现代物流管理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第二版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电子工业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王自勤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第二版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07033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物流设备应用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物流设备应用与管理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第二版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王伟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孙金丹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140802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07039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物流技术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物流信息与物联网技术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黄莉等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130701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07074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外国美术史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外国美术简史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修订版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教研室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980402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07175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节目主持人文案写作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电视文体写作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孔德明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020501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07176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即兴口语表达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广播电视即兴口语表达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鲁景超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000701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07189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视听语言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影视动画视听语言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海洋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孙立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1</w:t>
            </w:r>
            <w:r w:rsidRPr="00205678">
              <w:rPr>
                <w:rFonts w:hint="eastAsia"/>
                <w:szCs w:val="21"/>
              </w:rPr>
              <w:t>版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07317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茅盾研究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吴文化视野中的浙西现代作家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远方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徐可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060101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lastRenderedPageBreak/>
              <w:t>08707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合同法原理与实务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合同法学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第二版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郑云端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120602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08720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艺术欣赏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园林艺术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建材工业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夏惠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070801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10039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教育行政学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教育行政概论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第二版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中央电大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陈孝大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160102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10073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人体工学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人体工程学与室内设计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刘盛璜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040702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10076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预决算概论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装饰工程造价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3</w:t>
            </w:r>
            <w:r w:rsidRPr="00205678">
              <w:rPr>
                <w:rFonts w:hint="eastAsia"/>
                <w:szCs w:val="21"/>
              </w:rPr>
              <w:t>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proofErr w:type="gramStart"/>
            <w:r w:rsidRPr="00205678">
              <w:rPr>
                <w:rFonts w:hint="eastAsia"/>
                <w:szCs w:val="21"/>
              </w:rPr>
              <w:t>卜龙章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070203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10127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服装材料学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二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服装材料学</w:t>
            </w:r>
            <w:r w:rsidRPr="00205678">
              <w:rPr>
                <w:rFonts w:hint="eastAsia"/>
                <w:szCs w:val="21"/>
              </w:rPr>
              <w:t>(</w:t>
            </w: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5</w:t>
            </w:r>
            <w:r w:rsidRPr="00205678">
              <w:rPr>
                <w:rFonts w:hint="eastAsia"/>
                <w:szCs w:val="21"/>
              </w:rPr>
              <w:t>版</w:t>
            </w:r>
            <w:r w:rsidRPr="0020567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中国纺织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朱松文</w:t>
            </w:r>
            <w:r w:rsidRPr="00205678">
              <w:rPr>
                <w:rFonts w:hint="eastAsia"/>
                <w:szCs w:val="21"/>
              </w:rPr>
              <w:t xml:space="preserve">  </w:t>
            </w:r>
            <w:proofErr w:type="gramStart"/>
            <w:r w:rsidRPr="00205678">
              <w:rPr>
                <w:rFonts w:hint="eastAsia"/>
                <w:szCs w:val="21"/>
              </w:rPr>
              <w:t>刘静伟</w:t>
            </w:r>
            <w:proofErr w:type="gramEnd"/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150105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10132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电脑印刷设计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印刷设计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刘扬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090803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10193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商业摄影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商业摄影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西南交通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王健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150901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10194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书籍装帧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书籍装帧设计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中国轻工业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李慧媛等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1</w:t>
            </w:r>
            <w:r w:rsidRPr="00205678">
              <w:rPr>
                <w:rFonts w:hint="eastAsia"/>
                <w:szCs w:val="21"/>
              </w:rPr>
              <w:t>版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10292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健康评估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健康评估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复旦大学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刘咸璋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第</w:t>
            </w:r>
            <w:r w:rsidRPr="00205678">
              <w:rPr>
                <w:rFonts w:hint="eastAsia"/>
                <w:szCs w:val="21"/>
              </w:rPr>
              <w:t>1</w:t>
            </w:r>
            <w:r w:rsidRPr="00205678">
              <w:rPr>
                <w:rFonts w:hint="eastAsia"/>
                <w:szCs w:val="21"/>
              </w:rPr>
              <w:t>版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  <w:tr w:rsidR="00436B74" w:rsidRPr="00205678" w:rsidTr="00436B74">
        <w:trPr>
          <w:trHeight w:val="20"/>
        </w:trPr>
        <w:tc>
          <w:tcPr>
            <w:tcW w:w="852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12656</w:t>
            </w:r>
          </w:p>
        </w:tc>
        <w:tc>
          <w:tcPr>
            <w:tcW w:w="2976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4678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毛泽东思想和中国特色社会主义理论体系概论读本（附）（</w:t>
            </w:r>
            <w:r w:rsidRPr="00205678">
              <w:rPr>
                <w:rFonts w:hint="eastAsia"/>
                <w:szCs w:val="21"/>
              </w:rPr>
              <w:t>2018</w:t>
            </w:r>
            <w:r w:rsidRPr="00205678">
              <w:rPr>
                <w:rFonts w:hint="eastAsia"/>
                <w:szCs w:val="21"/>
              </w:rPr>
              <w:t>年版</w:t>
            </w:r>
            <w:r w:rsidRPr="00205678">
              <w:rPr>
                <w:rFonts w:hint="eastAsia"/>
                <w:szCs w:val="21"/>
              </w:rPr>
              <w:t xml:space="preserve"> </w:t>
            </w:r>
            <w:r w:rsidRPr="00205678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rFonts w:hint="eastAsia"/>
                <w:szCs w:val="21"/>
              </w:rPr>
              <w:t>孙蚌珠</w:t>
            </w:r>
            <w:r w:rsidRPr="00205678">
              <w:rPr>
                <w:rFonts w:hint="eastAsia"/>
                <w:szCs w:val="21"/>
              </w:rPr>
              <w:t xml:space="preserve">  </w:t>
            </w:r>
            <w:r w:rsidRPr="00205678">
              <w:rPr>
                <w:rFonts w:hint="eastAsia"/>
                <w:szCs w:val="21"/>
              </w:rPr>
              <w:t>冯雅新</w:t>
            </w:r>
          </w:p>
        </w:tc>
        <w:tc>
          <w:tcPr>
            <w:tcW w:w="993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  <w:r w:rsidRPr="00205678">
              <w:rPr>
                <w:szCs w:val="21"/>
              </w:rPr>
              <w:t>180901</w:t>
            </w:r>
          </w:p>
        </w:tc>
        <w:tc>
          <w:tcPr>
            <w:tcW w:w="1559" w:type="dxa"/>
            <w:vAlign w:val="center"/>
          </w:tcPr>
          <w:p w:rsidR="00436B74" w:rsidRPr="00205678" w:rsidRDefault="00436B74" w:rsidP="000D5126">
            <w:pPr>
              <w:rPr>
                <w:szCs w:val="21"/>
              </w:rPr>
            </w:pPr>
          </w:p>
        </w:tc>
      </w:tr>
    </w:tbl>
    <w:p w:rsidR="003C7D5F" w:rsidRPr="00205678" w:rsidRDefault="003C7D5F">
      <w:pPr>
        <w:rPr>
          <w:szCs w:val="21"/>
        </w:rPr>
      </w:pPr>
    </w:p>
    <w:sectPr w:rsidR="003C7D5F" w:rsidRPr="00205678" w:rsidSect="006560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D99" w:rsidRDefault="00360D99" w:rsidP="00BA0E3A">
      <w:r>
        <w:separator/>
      </w:r>
    </w:p>
  </w:endnote>
  <w:endnote w:type="continuationSeparator" w:id="0">
    <w:p w:rsidR="00360D99" w:rsidRDefault="00360D99" w:rsidP="00B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D99" w:rsidRDefault="00360D99" w:rsidP="00BA0E3A">
      <w:r>
        <w:separator/>
      </w:r>
    </w:p>
  </w:footnote>
  <w:footnote w:type="continuationSeparator" w:id="0">
    <w:p w:rsidR="00360D99" w:rsidRDefault="00360D99" w:rsidP="00BA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57B94"/>
    <w:rsid w:val="000D5126"/>
    <w:rsid w:val="0014190C"/>
    <w:rsid w:val="00152AE6"/>
    <w:rsid w:val="0019752A"/>
    <w:rsid w:val="001E0E7A"/>
    <w:rsid w:val="00205678"/>
    <w:rsid w:val="002340A7"/>
    <w:rsid w:val="00360D99"/>
    <w:rsid w:val="003C7D5F"/>
    <w:rsid w:val="00436B74"/>
    <w:rsid w:val="004D3362"/>
    <w:rsid w:val="005833FD"/>
    <w:rsid w:val="006560DA"/>
    <w:rsid w:val="006865EE"/>
    <w:rsid w:val="0071557C"/>
    <w:rsid w:val="00724E48"/>
    <w:rsid w:val="00805A76"/>
    <w:rsid w:val="0081136D"/>
    <w:rsid w:val="008550D1"/>
    <w:rsid w:val="00967572"/>
    <w:rsid w:val="009A4968"/>
    <w:rsid w:val="00B65F6B"/>
    <w:rsid w:val="00BA0E3A"/>
    <w:rsid w:val="00C559A4"/>
    <w:rsid w:val="00C80E68"/>
    <w:rsid w:val="00CA1D0C"/>
    <w:rsid w:val="00CE4B5D"/>
    <w:rsid w:val="00D52261"/>
    <w:rsid w:val="00E1061C"/>
    <w:rsid w:val="00EA17D6"/>
    <w:rsid w:val="00EA6945"/>
    <w:rsid w:val="00F54C15"/>
    <w:rsid w:val="00F737BB"/>
    <w:rsid w:val="00F744F4"/>
    <w:rsid w:val="00FC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1859</Words>
  <Characters>10601</Characters>
  <Application>Microsoft Office Word</Application>
  <DocSecurity>0</DocSecurity>
  <Lines>88</Lines>
  <Paragraphs>24</Paragraphs>
  <ScaleCrop>false</ScaleCrop>
  <Company/>
  <LinksUpToDate>false</LinksUpToDate>
  <CharactersWithSpaces>12436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wangzj</cp:lastModifiedBy>
  <cp:revision>3</cp:revision>
  <dcterms:created xsi:type="dcterms:W3CDTF">2021-04-20T01:10:00Z</dcterms:created>
  <dcterms:modified xsi:type="dcterms:W3CDTF">2021-04-20T01:11:00Z</dcterms:modified>
</cp:coreProperties>
</file>